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1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5"/>
        <w:gridCol w:w="6930"/>
      </w:tblGrid>
      <w:tr w:rsidR="00C32BCD" w:rsidRPr="00E8315B" w14:paraId="2A09FA10" w14:textId="77777777" w:rsidTr="00973889">
        <w:trPr>
          <w:trHeight w:val="1430"/>
        </w:trPr>
        <w:tc>
          <w:tcPr>
            <w:tcW w:w="3235" w:type="dxa"/>
          </w:tcPr>
          <w:p w14:paraId="0236BA92" w14:textId="77777777" w:rsidR="00C32BCD" w:rsidRPr="00E8315B" w:rsidRDefault="00C32BCD" w:rsidP="008C12E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8A01B5B" w14:textId="77777777" w:rsidR="00C32BCD" w:rsidRPr="00E8315B" w:rsidRDefault="00C32BCD" w:rsidP="008C12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8315B">
              <w:rPr>
                <w:rFonts w:ascii="Times New Roman" w:hAnsi="Times New Roman" w:cs="Times New Roman"/>
                <w:b/>
                <w:sz w:val="24"/>
                <w:szCs w:val="24"/>
              </w:rPr>
              <w:t>MOCOM Co.,Ltd</w:t>
            </w:r>
          </w:p>
          <w:p w14:paraId="01461AE7" w14:textId="77777777" w:rsidR="00C32BCD" w:rsidRPr="00E8315B" w:rsidRDefault="00C32BCD" w:rsidP="008C12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8315B">
              <w:rPr>
                <w:rFonts w:ascii="Times New Roman" w:hAnsi="Times New Roman" w:cs="Times New Roman"/>
                <w:b/>
                <w:sz w:val="24"/>
                <w:szCs w:val="24"/>
              </w:rPr>
              <w:t>No: 01/MOCOM-STL/2022</w:t>
            </w:r>
          </w:p>
        </w:tc>
        <w:tc>
          <w:tcPr>
            <w:tcW w:w="6930" w:type="dxa"/>
          </w:tcPr>
          <w:p w14:paraId="7982B3CC" w14:textId="77777777" w:rsidR="00C32BCD" w:rsidRPr="00E8315B" w:rsidRDefault="00C32BCD" w:rsidP="008C12E4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14:paraId="26388A48" w14:textId="18AE3441" w:rsidR="00C32BCD" w:rsidRPr="00E8315B" w:rsidRDefault="00214927" w:rsidP="008C12E4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CỘNG HÒA XÃ HỘI CHỦ NGHĨA VIỆT NAM</w:t>
            </w:r>
          </w:p>
          <w:p w14:paraId="621DBD4D" w14:textId="204757F6" w:rsidR="00C32BCD" w:rsidRPr="00E8315B" w:rsidRDefault="00214927" w:rsidP="008C12E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Độc lập</w:t>
            </w:r>
            <w:r w:rsidR="00C32BCD" w:rsidRPr="00E8315B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Tự do</w:t>
            </w:r>
            <w:r w:rsidR="00C32BCD" w:rsidRPr="00E8315B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- H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ạnh phúc</w:t>
            </w:r>
          </w:p>
          <w:p w14:paraId="29F42850" w14:textId="77777777" w:rsidR="00C32BCD" w:rsidRPr="00E8315B" w:rsidRDefault="00C32BCD" w:rsidP="008C12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6BB49C6" w14:textId="77777777" w:rsidR="00C32BCD" w:rsidRPr="00E8315B" w:rsidRDefault="00C32BCD" w:rsidP="008C12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8315B">
              <w:rPr>
                <w:rFonts w:ascii="Times New Roman" w:hAnsi="Times New Roman" w:cs="Times New Roman"/>
                <w:b/>
                <w:sz w:val="24"/>
                <w:szCs w:val="24"/>
              </w:rPr>
              <w:t>*****************</w:t>
            </w:r>
          </w:p>
        </w:tc>
      </w:tr>
    </w:tbl>
    <w:p w14:paraId="5BCAF614" w14:textId="77777777" w:rsidR="00C32BCD" w:rsidRPr="00E8315B" w:rsidRDefault="00C32BCD" w:rsidP="008C12E4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44F34EF" w14:textId="3C6179B5" w:rsidR="00C32BCD" w:rsidRPr="00E8315B" w:rsidRDefault="00C32BCD" w:rsidP="008C12E4">
      <w:pPr>
        <w:spacing w:after="0" w:line="240" w:lineRule="auto"/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E8315B">
        <w:rPr>
          <w:rFonts w:ascii="Times New Roman" w:hAnsi="Times New Roman" w:cs="Times New Roman"/>
          <w:i/>
          <w:iCs/>
          <w:sz w:val="24"/>
          <w:szCs w:val="24"/>
        </w:rPr>
        <w:t>Vi</w:t>
      </w:r>
      <w:r w:rsidR="00214927">
        <w:rPr>
          <w:rFonts w:ascii="Times New Roman" w:hAnsi="Times New Roman" w:cs="Times New Roman"/>
          <w:i/>
          <w:iCs/>
          <w:sz w:val="24"/>
          <w:szCs w:val="24"/>
        </w:rPr>
        <w:t xml:space="preserve">ệt </w:t>
      </w:r>
      <w:r w:rsidRPr="00E8315B">
        <w:rPr>
          <w:rFonts w:ascii="Times New Roman" w:hAnsi="Times New Roman" w:cs="Times New Roman"/>
          <w:i/>
          <w:iCs/>
          <w:sz w:val="24"/>
          <w:szCs w:val="24"/>
        </w:rPr>
        <w:t xml:space="preserve">Nam, </w:t>
      </w:r>
      <w:r w:rsidR="00214927">
        <w:rPr>
          <w:rFonts w:ascii="Times New Roman" w:hAnsi="Times New Roman" w:cs="Times New Roman"/>
          <w:i/>
          <w:iCs/>
          <w:sz w:val="24"/>
          <w:szCs w:val="24"/>
        </w:rPr>
        <w:t>Ngày 17 tháng 3 năm 2022</w:t>
      </w:r>
    </w:p>
    <w:p w14:paraId="3DAE7C3B" w14:textId="77777777" w:rsidR="00C32BCD" w:rsidRDefault="00C32BCD" w:rsidP="008C12E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A1A037F" w14:textId="77777777" w:rsidR="00BA72D4" w:rsidRPr="00E8315B" w:rsidRDefault="00BA72D4" w:rsidP="008C12E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E0C13E" w14:textId="7A3AA4F2" w:rsidR="00C32BCD" w:rsidRDefault="00C30B6A" w:rsidP="008C12E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BIÊN BẢN NGHIỆM THU DỊCH VỤ I-LUCKY BETA</w:t>
      </w:r>
    </w:p>
    <w:p w14:paraId="75DDE64B" w14:textId="77777777" w:rsidR="00BA72D4" w:rsidRDefault="00BA72D4" w:rsidP="008C12E4">
      <w:pPr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C11643B" w14:textId="77777777" w:rsidR="004E2768" w:rsidRPr="00D35A80" w:rsidRDefault="004E2768" w:rsidP="008C12E4">
      <w:pPr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CD3C30A" w14:textId="7AE77131" w:rsidR="00C32BCD" w:rsidRPr="00E8315B" w:rsidRDefault="009643B9" w:rsidP="008C12E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Đại diện các bên</w:t>
      </w:r>
    </w:p>
    <w:p w14:paraId="72EE38DC" w14:textId="77777777" w:rsidR="00C32BCD" w:rsidRPr="00E8315B" w:rsidRDefault="00C32BCD" w:rsidP="008C12E4">
      <w:pPr>
        <w:spacing w:after="0" w:line="24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8315B">
        <w:rPr>
          <w:rFonts w:ascii="Times New Roman" w:hAnsi="Times New Roman" w:cs="Times New Roman"/>
          <w:sz w:val="24"/>
          <w:szCs w:val="24"/>
        </w:rPr>
        <w:t>MOCOM Co.,Ltd</w:t>
      </w:r>
    </w:p>
    <w:p w14:paraId="38085525" w14:textId="77777777" w:rsidR="00C32BCD" w:rsidRPr="00E8315B" w:rsidRDefault="00C32BCD" w:rsidP="008C12E4">
      <w:pPr>
        <w:spacing w:after="0" w:line="24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8315B">
        <w:rPr>
          <w:rFonts w:ascii="Times New Roman" w:hAnsi="Times New Roman" w:cs="Times New Roman"/>
          <w:sz w:val="24"/>
          <w:szCs w:val="24"/>
        </w:rPr>
        <w:t>- Mr. Nguyen Huy Tiep</w:t>
      </w:r>
    </w:p>
    <w:p w14:paraId="32B744C8" w14:textId="77777777" w:rsidR="00C32BCD" w:rsidRPr="00E8315B" w:rsidRDefault="00C32BCD" w:rsidP="008C12E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8315B">
        <w:rPr>
          <w:rFonts w:ascii="Times New Roman" w:hAnsi="Times New Roman" w:cs="Times New Roman"/>
          <w:sz w:val="24"/>
          <w:szCs w:val="24"/>
        </w:rPr>
        <w:t>Email: tiepnh@mocom.vn</w:t>
      </w:r>
    </w:p>
    <w:p w14:paraId="3BD68C6A" w14:textId="18CC245F" w:rsidR="00C32BCD" w:rsidRDefault="00FF2119" w:rsidP="008C12E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Số điện thoại</w:t>
      </w:r>
      <w:r w:rsidR="00C32BCD" w:rsidRPr="00E8315B">
        <w:rPr>
          <w:rFonts w:ascii="Times New Roman" w:hAnsi="Times New Roman" w:cs="Times New Roman"/>
          <w:sz w:val="24"/>
          <w:szCs w:val="24"/>
        </w:rPr>
        <w:t>: + 84 965253688</w:t>
      </w:r>
    </w:p>
    <w:p w14:paraId="204BAAD5" w14:textId="77777777" w:rsidR="00214927" w:rsidRPr="00E8315B" w:rsidRDefault="00214927" w:rsidP="00214927">
      <w:pPr>
        <w:pStyle w:val="ListParagraph"/>
        <w:spacing w:after="0" w:line="24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30D59D98" w14:textId="2A30ADA3" w:rsidR="00C32BCD" w:rsidRPr="007767EE" w:rsidRDefault="00C32BCD" w:rsidP="008C12E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767EE">
        <w:rPr>
          <w:rFonts w:ascii="Times New Roman" w:hAnsi="Times New Roman" w:cs="Times New Roman"/>
          <w:sz w:val="24"/>
          <w:szCs w:val="24"/>
        </w:rPr>
        <w:tab/>
      </w:r>
      <w:r w:rsidR="00214927">
        <w:rPr>
          <w:rFonts w:ascii="Times New Roman" w:hAnsi="Times New Roman" w:cs="Times New Roman"/>
          <w:sz w:val="24"/>
          <w:szCs w:val="24"/>
        </w:rPr>
        <w:tab/>
      </w:r>
      <w:r w:rsidRPr="007767EE">
        <w:rPr>
          <w:rFonts w:ascii="Times New Roman" w:hAnsi="Times New Roman" w:cs="Times New Roman"/>
          <w:sz w:val="24"/>
          <w:szCs w:val="24"/>
        </w:rPr>
        <w:t>Star Telecom Co.,Ltd (</w:t>
      </w:r>
      <w:r w:rsidR="00FF2119">
        <w:rPr>
          <w:rFonts w:ascii="Times New Roman" w:hAnsi="Times New Roman" w:cs="Times New Roman"/>
          <w:sz w:val="24"/>
          <w:szCs w:val="24"/>
        </w:rPr>
        <w:t>gọi tắt là</w:t>
      </w:r>
      <w:r w:rsidRPr="007767EE">
        <w:rPr>
          <w:rFonts w:ascii="Times New Roman" w:hAnsi="Times New Roman" w:cs="Times New Roman"/>
          <w:sz w:val="24"/>
          <w:szCs w:val="24"/>
        </w:rPr>
        <w:t xml:space="preserve"> “UNITEL”)</w:t>
      </w:r>
    </w:p>
    <w:p w14:paraId="0E0B96F4" w14:textId="77777777" w:rsidR="00C32BCD" w:rsidRPr="007767EE" w:rsidRDefault="00C32BCD" w:rsidP="008C12E4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767EE">
        <w:rPr>
          <w:rFonts w:ascii="Times New Roman" w:hAnsi="Times New Roman" w:cs="Times New Roman"/>
          <w:sz w:val="24"/>
          <w:szCs w:val="24"/>
        </w:rPr>
        <w:t>Mr. Nguyen Quang Hieu  - VAS Manager</w:t>
      </w:r>
    </w:p>
    <w:p w14:paraId="6DAAD419" w14:textId="77777777" w:rsidR="00C32BCD" w:rsidRPr="007767EE" w:rsidRDefault="00C32BCD" w:rsidP="008C12E4">
      <w:pPr>
        <w:pStyle w:val="ListParagraph"/>
        <w:numPr>
          <w:ilvl w:val="1"/>
          <w:numId w:val="1"/>
        </w:numPr>
        <w:spacing w:after="0" w:line="240" w:lineRule="auto"/>
        <w:ind w:left="1890" w:hanging="9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7767EE">
        <w:rPr>
          <w:rFonts w:ascii="Times New Roman" w:hAnsi="Times New Roman" w:cs="Times New Roman"/>
          <w:sz w:val="24"/>
          <w:szCs w:val="24"/>
        </w:rPr>
        <w:t xml:space="preserve">Email: </w:t>
      </w:r>
      <w:r w:rsidRPr="007767EE">
        <w:rPr>
          <w:rStyle w:val="Hyperlink"/>
          <w:rFonts w:ascii="Times New Roman" w:hAnsi="Times New Roman" w:cs="Times New Roman"/>
          <w:sz w:val="24"/>
          <w:szCs w:val="24"/>
        </w:rPr>
        <w:t xml:space="preserve"> quanghieu@viettel.com.vn</w:t>
      </w:r>
    </w:p>
    <w:p w14:paraId="60978950" w14:textId="4F92156F" w:rsidR="00FF5B8E" w:rsidRDefault="00FF2119" w:rsidP="008C12E4">
      <w:pPr>
        <w:pStyle w:val="ListParagraph"/>
        <w:numPr>
          <w:ilvl w:val="1"/>
          <w:numId w:val="1"/>
        </w:numPr>
        <w:spacing w:after="0" w:line="240" w:lineRule="auto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Số điện thoại</w:t>
      </w:r>
      <w:r w:rsidR="00C32BCD" w:rsidRPr="007767EE">
        <w:rPr>
          <w:rFonts w:ascii="Times New Roman" w:hAnsi="Times New Roman" w:cs="Times New Roman"/>
          <w:sz w:val="24"/>
          <w:szCs w:val="24"/>
        </w:rPr>
        <w:t>: '+856 209 2398888</w:t>
      </w:r>
    </w:p>
    <w:p w14:paraId="1E2C52F8" w14:textId="77777777" w:rsidR="00BA72D4" w:rsidRPr="00BA72D4" w:rsidRDefault="00BA72D4" w:rsidP="008C12E4">
      <w:pPr>
        <w:pStyle w:val="ListParagraph"/>
        <w:spacing w:after="0" w:line="24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3FDB0CBB" w14:textId="1351E4FD" w:rsidR="00C32BCD" w:rsidRPr="00E8315B" w:rsidRDefault="00FF5B8E" w:rsidP="008C12E4">
      <w:pPr>
        <w:spacing w:after="0" w:line="240" w:lineRule="auto"/>
        <w:ind w:left="720" w:hanging="36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2</w:t>
      </w:r>
      <w:r w:rsidR="00C32BCD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 w:rsidR="00C32BCD" w:rsidRPr="00E8315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="00370361">
        <w:rPr>
          <w:rFonts w:ascii="Times New Roman" w:hAnsi="Times New Roman" w:cs="Times New Roman"/>
          <w:b/>
          <w:color w:val="000000"/>
          <w:sz w:val="24"/>
          <w:szCs w:val="24"/>
        </w:rPr>
        <w:t>Tổng quan</w:t>
      </w:r>
      <w:r w:rsidR="00A32E0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dịch vụ:</w:t>
      </w:r>
    </w:p>
    <w:p w14:paraId="5757FF39" w14:textId="7C5DDC1F" w:rsidR="00C32BCD" w:rsidRDefault="00A32E0C" w:rsidP="008C12E4">
      <w:pPr>
        <w:spacing w:after="0" w:line="240" w:lineRule="auto"/>
        <w:ind w:left="720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I-Lucky là game vòng quay may mắn</w:t>
      </w:r>
      <w:r w:rsidR="00E2694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. Khách hàng tham gia trò chơi có thể nhận được những phần quà </w:t>
      </w:r>
      <w:r w:rsidR="00655EC2">
        <w:rPr>
          <w:rFonts w:ascii="Times New Roman" w:hAnsi="Times New Roman" w:cs="Times New Roman"/>
          <w:bCs/>
          <w:color w:val="000000"/>
          <w:sz w:val="24"/>
          <w:szCs w:val="24"/>
        </w:rPr>
        <w:t>như tiền thưởng hay dữ liệu Internet khi quay trúng những ô phần thưởng</w:t>
      </w:r>
      <w:r w:rsidR="00966A41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. Ngoài ra, khách hàng còn phải thực hiện những nhiệm vụ khác như </w:t>
      </w:r>
      <w:r w:rsidR="00580D11">
        <w:rPr>
          <w:rFonts w:ascii="Times New Roman" w:hAnsi="Times New Roman" w:cs="Times New Roman"/>
          <w:bCs/>
          <w:color w:val="000000"/>
          <w:sz w:val="24"/>
          <w:szCs w:val="24"/>
        </w:rPr>
        <w:t>mời bạn bè cài đặt LaoApp, xem tin tức, quảng cáo… để có thể tiếp tục quay lượt tiếp theo.</w:t>
      </w:r>
    </w:p>
    <w:p w14:paraId="1C5D3D66" w14:textId="77777777" w:rsidR="00A431E5" w:rsidRDefault="00A431E5" w:rsidP="008C12E4">
      <w:pPr>
        <w:spacing w:after="0" w:line="240" w:lineRule="auto"/>
        <w:ind w:left="720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14:paraId="23E6F6C5" w14:textId="3ACEC743" w:rsidR="00580D11" w:rsidRPr="0091314F" w:rsidRDefault="00FF5B8E" w:rsidP="008C12E4">
      <w:pPr>
        <w:spacing w:after="0" w:line="240" w:lineRule="auto"/>
        <w:ind w:left="720" w:hanging="36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2</w:t>
      </w:r>
      <w:r w:rsidR="0091314F">
        <w:rPr>
          <w:rFonts w:ascii="Times New Roman" w:hAnsi="Times New Roman" w:cs="Times New Roman"/>
          <w:b/>
          <w:color w:val="000000"/>
          <w:sz w:val="24"/>
          <w:szCs w:val="24"/>
        </w:rPr>
        <w:t>.1.</w:t>
      </w:r>
      <w:r w:rsidR="0091314F" w:rsidRPr="00E8315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="0091314F">
        <w:rPr>
          <w:rFonts w:ascii="Times New Roman" w:hAnsi="Times New Roman" w:cs="Times New Roman"/>
          <w:b/>
          <w:color w:val="000000"/>
          <w:sz w:val="24"/>
          <w:szCs w:val="24"/>
        </w:rPr>
        <w:t>Quan điểm và chính sách</w:t>
      </w:r>
    </w:p>
    <w:p w14:paraId="03157D4E" w14:textId="1CD44B64" w:rsidR="00F97C6E" w:rsidRPr="00C3677E" w:rsidRDefault="00F97C6E" w:rsidP="00D42B64">
      <w:pPr>
        <w:pStyle w:val="ListParagraph"/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C3677E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Giai đoạn 1: </w:t>
      </w:r>
      <w:r w:rsidR="00C4164E" w:rsidRPr="00C3677E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Nâng cấp dịch vụ và tích hợp Webview “I-Lucky Beta” </w:t>
      </w:r>
      <w:r w:rsidR="00402294" w:rsidRPr="00C3677E">
        <w:rPr>
          <w:rFonts w:ascii="Times New Roman" w:hAnsi="Times New Roman" w:cs="Times New Roman"/>
          <w:bCs/>
          <w:color w:val="000000"/>
          <w:sz w:val="24"/>
          <w:szCs w:val="24"/>
        </w:rPr>
        <w:t>lên LaoApp (Miễn phí thử nghiệm trong vòng 1 tháng để đánh giá</w:t>
      </w:r>
      <w:r w:rsidR="00373251" w:rsidRPr="00C3677E">
        <w:rPr>
          <w:rFonts w:ascii="Times New Roman" w:hAnsi="Times New Roman" w:cs="Times New Roman"/>
          <w:bCs/>
          <w:color w:val="000000"/>
          <w:sz w:val="24"/>
          <w:szCs w:val="24"/>
        </w:rPr>
        <w:t>, bắt đầu từ ngày 18/02/2022</w:t>
      </w:r>
      <w:r w:rsidR="00402294" w:rsidRPr="00C3677E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) </w:t>
      </w:r>
      <w:r w:rsidR="00373251" w:rsidRPr="00C3677E">
        <w:rPr>
          <w:rFonts w:ascii="Times New Roman" w:hAnsi="Times New Roman" w:cs="Times New Roman"/>
          <w:bCs/>
          <w:color w:val="000000"/>
          <w:sz w:val="24"/>
          <w:szCs w:val="24"/>
        </w:rPr>
        <w:t>.</w:t>
      </w:r>
    </w:p>
    <w:p w14:paraId="5575FA45" w14:textId="63756E6A" w:rsidR="007F5083" w:rsidRDefault="00A431E5" w:rsidP="008C12E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sym w:font="Wingdings 2" w:char="F043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3677E">
        <w:rPr>
          <w:rFonts w:ascii="Times New Roman" w:hAnsi="Times New Roman" w:cs="Times New Roman"/>
          <w:sz w:val="24"/>
          <w:szCs w:val="24"/>
        </w:rPr>
        <w:t>Khách hàng tham gia sẽ có 3 lượt chơi miễn phí mỗi ngày.</w:t>
      </w:r>
    </w:p>
    <w:p w14:paraId="3AD00901" w14:textId="77777777" w:rsidR="0091314F" w:rsidRDefault="0091314F" w:rsidP="008C12E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847943" w14:textId="2362AD56" w:rsidR="00C32BCD" w:rsidRPr="00741552" w:rsidRDefault="00FF5B8E" w:rsidP="008C12E4">
      <w:pPr>
        <w:spacing w:after="0" w:line="240" w:lineRule="auto"/>
        <w:ind w:left="720" w:hanging="36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2</w:t>
      </w:r>
      <w:r w:rsidR="00CA3C75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 w:rsidR="007F5083">
        <w:rPr>
          <w:rFonts w:ascii="Times New Roman" w:hAnsi="Times New Roman" w:cs="Times New Roman"/>
          <w:b/>
          <w:color w:val="000000"/>
          <w:sz w:val="24"/>
          <w:szCs w:val="24"/>
        </w:rPr>
        <w:t>2</w:t>
      </w:r>
      <w:r w:rsidR="00CA3C75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 w:rsidR="00CA3C75" w:rsidRPr="00E8315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="00CA3C75">
        <w:rPr>
          <w:rFonts w:ascii="Times New Roman" w:hAnsi="Times New Roman" w:cs="Times New Roman"/>
          <w:b/>
          <w:color w:val="000000"/>
          <w:sz w:val="24"/>
          <w:szCs w:val="24"/>
        </w:rPr>
        <w:t>Nền tảng</w:t>
      </w:r>
    </w:p>
    <w:p w14:paraId="421C6667" w14:textId="45EDD133" w:rsidR="00D63ED8" w:rsidRDefault="00370361" w:rsidP="008C12E4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Webview </w:t>
      </w:r>
      <w:r w:rsidR="00C32BCD">
        <w:rPr>
          <w:rFonts w:ascii="Times New Roman" w:hAnsi="Times New Roman" w:cs="Times New Roman"/>
          <w:color w:val="000000"/>
          <w:sz w:val="24"/>
          <w:szCs w:val="24"/>
        </w:rPr>
        <w:t>I-Lucky Beta</w:t>
      </w:r>
      <w:r w:rsidR="005A347E">
        <w:rPr>
          <w:rFonts w:ascii="Times New Roman" w:hAnsi="Times New Roman" w:cs="Times New Roman"/>
          <w:color w:val="000000"/>
          <w:sz w:val="24"/>
          <w:szCs w:val="24"/>
        </w:rPr>
        <w:t xml:space="preserve"> tích hợp trên LaoApp</w:t>
      </w:r>
      <w:r w:rsidR="00775697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="00C32B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hyperlink r:id="rId5" w:history="1">
        <w:r w:rsidR="00CB1491" w:rsidRPr="00103EE7">
          <w:rPr>
            <w:rStyle w:val="Hyperlink"/>
            <w:rFonts w:ascii="Times New Roman" w:hAnsi="Times New Roman" w:cs="Times New Roman"/>
            <w:sz w:val="24"/>
            <w:szCs w:val="24"/>
          </w:rPr>
          <w:t>http://ilucky.la:8080/</w:t>
        </w:r>
      </w:hyperlink>
    </w:p>
    <w:p w14:paraId="66A8826C" w14:textId="77777777" w:rsidR="00BA72D4" w:rsidRDefault="00BA72D4" w:rsidP="008C12E4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9ED761C" w14:textId="3DE2422F" w:rsidR="00741552" w:rsidRDefault="00741552" w:rsidP="008C12E4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sym w:font="Wingdings 2" w:char="F043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Khách hàng sẽ tham gia </w:t>
      </w:r>
      <w:r w:rsidR="00A84CAD">
        <w:rPr>
          <w:rFonts w:ascii="Times New Roman" w:hAnsi="Times New Roman" w:cs="Times New Roman"/>
          <w:color w:val="000000"/>
          <w:sz w:val="24"/>
          <w:szCs w:val="24"/>
        </w:rPr>
        <w:t>I-Lucky Beta thông qua ứng dụng LaoApp của Unitel.</w:t>
      </w:r>
    </w:p>
    <w:p w14:paraId="4EB91E9A" w14:textId="77777777" w:rsidR="00C046F3" w:rsidRDefault="00C046F3" w:rsidP="008C12E4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669CB71" w14:textId="1931B485" w:rsidR="00C32BCD" w:rsidRDefault="00775697" w:rsidP="00C046F3">
      <w:pPr>
        <w:spacing w:after="0" w:line="240" w:lineRule="auto"/>
        <w:ind w:firstLine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Android: </w:t>
      </w:r>
      <w:hyperlink r:id="rId6" w:history="1">
        <w:r w:rsidRPr="00103EE7">
          <w:rPr>
            <w:rStyle w:val="Hyperlink"/>
            <w:rFonts w:ascii="Times New Roman" w:hAnsi="Times New Roman" w:cs="Times New Roman"/>
            <w:sz w:val="24"/>
            <w:szCs w:val="24"/>
          </w:rPr>
          <w:t>https://play.google.com/store/apps/details?id=com.unitel.mocha.app&amp;hl=vi&amp;gl=US</w:t>
        </w:r>
      </w:hyperlink>
    </w:p>
    <w:p w14:paraId="7131489F" w14:textId="537C2EB5" w:rsidR="00C32BCD" w:rsidRDefault="00775697" w:rsidP="00C046F3">
      <w:pPr>
        <w:spacing w:after="0" w:line="240" w:lineRule="auto"/>
        <w:ind w:firstLine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IOS: </w:t>
      </w:r>
      <w:hyperlink r:id="rId7" w:history="1">
        <w:r w:rsidRPr="00103EE7">
          <w:rPr>
            <w:rStyle w:val="Hyperlink"/>
            <w:rFonts w:ascii="Times New Roman" w:hAnsi="Times New Roman" w:cs="Times New Roman"/>
            <w:sz w:val="24"/>
            <w:szCs w:val="24"/>
          </w:rPr>
          <w:t>https://apps.apple.com/us/app/mocha-laosapp/id1521185976</w:t>
        </w:r>
      </w:hyperlink>
    </w:p>
    <w:p w14:paraId="669AF593" w14:textId="77777777" w:rsidR="00BA72D4" w:rsidRDefault="00BA72D4" w:rsidP="008C12E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72BA071" w14:textId="7F1869AC" w:rsidR="00D63ED8" w:rsidRPr="003C3AD1" w:rsidRDefault="00D63ED8" w:rsidP="008C12E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C3AD1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Giao diện chính của LaoApp có tích hợp Icon I-Lucky Beta:</w:t>
      </w:r>
    </w:p>
    <w:p w14:paraId="686CF624" w14:textId="77777777" w:rsidR="00D63ED8" w:rsidRPr="00D63ED8" w:rsidRDefault="00D63ED8" w:rsidP="008C12E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ABBEF01" w14:textId="77777777" w:rsidR="00C32BCD" w:rsidRPr="00027EFA" w:rsidRDefault="00C32BCD" w:rsidP="008C12E4">
      <w:pPr>
        <w:spacing w:after="0" w:line="240" w:lineRule="auto"/>
        <w:ind w:left="2880"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72FD7" wp14:editId="3222FD62">
            <wp:extent cx="1503218" cy="3101652"/>
            <wp:effectExtent l="0" t="0" r="1905" b="381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t="4713"/>
                    <a:stretch/>
                  </pic:blipFill>
                  <pic:spPr bwMode="auto">
                    <a:xfrm>
                      <a:off x="0" y="0"/>
                      <a:ext cx="1509280" cy="311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B1F03" w14:textId="77777777" w:rsidR="00817F8B" w:rsidRDefault="00817F8B" w:rsidP="008C12E4">
      <w:pPr>
        <w:spacing w:after="0" w:line="240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74FE76" w14:textId="62BCC020" w:rsidR="00864A61" w:rsidRPr="003C3AD1" w:rsidRDefault="00FF5B8E" w:rsidP="008C12E4">
      <w:pPr>
        <w:spacing w:after="0" w:line="240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2.3</w:t>
      </w:r>
      <w:r w:rsidR="00C32BCD" w:rsidRPr="003C3AD1">
        <w:rPr>
          <w:rFonts w:ascii="Times New Roman" w:hAnsi="Times New Roman" w:cs="Times New Roman"/>
          <w:b/>
          <w:bCs/>
          <w:sz w:val="24"/>
          <w:szCs w:val="24"/>
        </w:rPr>
        <w:t>. Beta icon:</w:t>
      </w:r>
    </w:p>
    <w:p w14:paraId="4B41C020" w14:textId="5E0FBD8C" w:rsidR="00C32BCD" w:rsidRDefault="00C32BCD" w:rsidP="008C12E4">
      <w:pPr>
        <w:spacing w:after="0" w:line="240" w:lineRule="auto"/>
        <w:ind w:left="1440"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3C3AD1">
        <w:rPr>
          <w:noProof/>
          <w:sz w:val="24"/>
          <w:szCs w:val="24"/>
        </w:rPr>
        <w:drawing>
          <wp:inline distT="0" distB="0" distL="0" distR="0" wp14:anchorId="035F6DE0" wp14:editId="7F06D29C">
            <wp:extent cx="990600" cy="1017589"/>
            <wp:effectExtent l="0" t="0" r="0" b="0"/>
            <wp:docPr id="1" name="Picture 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FC1C" w14:textId="77777777" w:rsidR="00864A61" w:rsidRPr="00864A61" w:rsidRDefault="00864A61" w:rsidP="008C12E4">
      <w:pPr>
        <w:spacing w:after="0" w:line="240" w:lineRule="auto"/>
        <w:ind w:left="1440"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47479EC" w14:textId="0A1F20F5" w:rsidR="00C32BCD" w:rsidRDefault="00FF5B8E" w:rsidP="008C12E4">
      <w:pPr>
        <w:spacing w:after="0" w:line="240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C32BCD" w:rsidRPr="003C3AD1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C32BCD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66062D">
        <w:rPr>
          <w:rFonts w:ascii="Times New Roman" w:hAnsi="Times New Roman" w:cs="Times New Roman"/>
          <w:b/>
          <w:bCs/>
          <w:sz w:val="24"/>
          <w:szCs w:val="24"/>
        </w:rPr>
        <w:t>Giao diện chính</w:t>
      </w:r>
      <w:r w:rsidR="00C32BCD" w:rsidRPr="003C3AD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3761498" w14:textId="77777777" w:rsidR="00C32BCD" w:rsidRPr="003C3AD1" w:rsidRDefault="00C32BCD" w:rsidP="008C12E4">
      <w:pPr>
        <w:spacing w:after="0" w:line="240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00FE76" w14:textId="77777777" w:rsidR="00C32BCD" w:rsidRPr="003C3AD1" w:rsidRDefault="00C32BCD" w:rsidP="008C12E4">
      <w:pPr>
        <w:spacing w:after="0" w:line="240" w:lineRule="auto"/>
        <w:ind w:firstLine="45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t xml:space="preserve"> </w:t>
      </w:r>
      <w:r w:rsidRPr="003C3AD1">
        <w:rPr>
          <w:noProof/>
          <w:sz w:val="24"/>
          <w:szCs w:val="24"/>
        </w:rPr>
        <w:drawing>
          <wp:inline distT="0" distB="0" distL="0" distR="0" wp14:anchorId="43CA9944" wp14:editId="32FDF4D2">
            <wp:extent cx="1025300" cy="1967345"/>
            <wp:effectExtent l="0" t="0" r="3810" b="0"/>
            <wp:docPr id="2" name="Picture 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radar chart&#10;&#10;Description automatically generated"/>
                    <pic:cNvPicPr/>
                  </pic:nvPicPr>
                  <pic:blipFill rotWithShape="1">
                    <a:blip r:embed="rId10"/>
                    <a:srcRect t="4259" b="7130"/>
                    <a:stretch/>
                  </pic:blipFill>
                  <pic:spPr bwMode="auto">
                    <a:xfrm>
                      <a:off x="0" y="0"/>
                      <a:ext cx="1035536" cy="198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5298E271" wp14:editId="073094F0">
            <wp:extent cx="1055687" cy="1974273"/>
            <wp:effectExtent l="0" t="0" r="0" b="698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11"/>
                    <a:srcRect t="4293" b="9343"/>
                    <a:stretch/>
                  </pic:blipFill>
                  <pic:spPr bwMode="auto">
                    <a:xfrm>
                      <a:off x="0" y="0"/>
                      <a:ext cx="1062609" cy="198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 w:rsidRPr="001A6A59">
        <w:rPr>
          <w:noProof/>
        </w:rPr>
        <w:drawing>
          <wp:inline distT="0" distB="0" distL="0" distR="0" wp14:anchorId="39E43BDC" wp14:editId="315BA3B7">
            <wp:extent cx="1052341" cy="1988127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 rotWithShape="1">
                    <a:blip r:embed="rId12"/>
                    <a:srcRect t="4629" b="8124"/>
                    <a:stretch/>
                  </pic:blipFill>
                  <pic:spPr bwMode="auto">
                    <a:xfrm>
                      <a:off x="0" y="0"/>
                      <a:ext cx="1071413" cy="202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 w:rsidRPr="007142AA">
        <w:rPr>
          <w:noProof/>
        </w:rPr>
        <w:drawing>
          <wp:inline distT="0" distB="0" distL="0" distR="0" wp14:anchorId="3FC753D3" wp14:editId="37AC8AC2">
            <wp:extent cx="991534" cy="1988127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 rotWithShape="1">
                    <a:blip r:embed="rId13"/>
                    <a:srcRect t="4209" b="3195"/>
                    <a:stretch/>
                  </pic:blipFill>
                  <pic:spPr bwMode="auto">
                    <a:xfrm>
                      <a:off x="0" y="0"/>
                      <a:ext cx="1004002" cy="201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EB66F" w14:textId="77777777" w:rsidR="00C32BCD" w:rsidRPr="003C3AD1" w:rsidRDefault="00C32BCD" w:rsidP="008C12E4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F267D13" w14:textId="57480F6D" w:rsidR="00864A61" w:rsidRPr="003C3AD1" w:rsidRDefault="00C32BCD" w:rsidP="008C12E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C3AD1">
        <w:rPr>
          <w:rFonts w:ascii="Times New Roman" w:hAnsi="Times New Roman" w:cs="Times New Roman"/>
          <w:sz w:val="24"/>
          <w:szCs w:val="24"/>
        </w:rPr>
        <w:t xml:space="preserve">- </w:t>
      </w:r>
      <w:r w:rsidR="00081060">
        <w:rPr>
          <w:rFonts w:ascii="Times New Roman" w:hAnsi="Times New Roman" w:cs="Times New Roman"/>
          <w:sz w:val="24"/>
          <w:szCs w:val="24"/>
        </w:rPr>
        <w:t>Giao diện chính của trò chơi bao gồm:</w:t>
      </w:r>
    </w:p>
    <w:tbl>
      <w:tblPr>
        <w:tblW w:w="4505" w:type="dxa"/>
        <w:tblInd w:w="1610" w:type="dxa"/>
        <w:tblLook w:val="04A0" w:firstRow="1" w:lastRow="0" w:firstColumn="1" w:lastColumn="0" w:noHBand="0" w:noVBand="1"/>
      </w:tblPr>
      <w:tblGrid>
        <w:gridCol w:w="4505"/>
      </w:tblGrid>
      <w:tr w:rsidR="00C32BCD" w:rsidRPr="003C3AD1" w14:paraId="302E2B84" w14:textId="77777777" w:rsidTr="00973889">
        <w:trPr>
          <w:trHeight w:val="443"/>
        </w:trPr>
        <w:tc>
          <w:tcPr>
            <w:tcW w:w="450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vAlign w:val="center"/>
            <w:hideMark/>
          </w:tcPr>
          <w:p w14:paraId="271D756A" w14:textId="1260B577" w:rsidR="00C32BCD" w:rsidRPr="003C3AD1" w:rsidRDefault="00817F8B" w:rsidP="008C12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 ô phần thưởng và nhiệm vụ</w:t>
            </w:r>
          </w:p>
        </w:tc>
      </w:tr>
      <w:tr w:rsidR="00C32BCD" w:rsidRPr="003C3AD1" w14:paraId="4A5DFAC6" w14:textId="77777777" w:rsidTr="00973889">
        <w:trPr>
          <w:trHeight w:val="443"/>
        </w:trPr>
        <w:tc>
          <w:tcPr>
            <w:tcW w:w="4505" w:type="dxa"/>
            <w:tcBorders>
              <w:top w:val="nil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vAlign w:val="center"/>
            <w:hideMark/>
          </w:tcPr>
          <w:p w14:paraId="76482FC8" w14:textId="1E992C0F" w:rsidR="00C32BCD" w:rsidRPr="003C3AD1" w:rsidRDefault="00817F8B" w:rsidP="008C12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Nút quay</w:t>
            </w:r>
          </w:p>
        </w:tc>
      </w:tr>
      <w:tr w:rsidR="00C32BCD" w:rsidRPr="003C3AD1" w14:paraId="16DDD969" w14:textId="77777777" w:rsidTr="00973889">
        <w:trPr>
          <w:trHeight w:val="443"/>
        </w:trPr>
        <w:tc>
          <w:tcPr>
            <w:tcW w:w="4505" w:type="dxa"/>
            <w:tcBorders>
              <w:top w:val="nil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vAlign w:val="center"/>
            <w:hideMark/>
          </w:tcPr>
          <w:p w14:paraId="126A6628" w14:textId="3CD23FF0" w:rsidR="00C32BCD" w:rsidRPr="003C3AD1" w:rsidRDefault="00817F8B" w:rsidP="008C12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Hướng dẫn trò chơi</w:t>
            </w:r>
          </w:p>
        </w:tc>
      </w:tr>
      <w:tr w:rsidR="00C32BCD" w:rsidRPr="003C3AD1" w14:paraId="536E0161" w14:textId="77777777" w:rsidTr="00973889">
        <w:trPr>
          <w:trHeight w:val="443"/>
        </w:trPr>
        <w:tc>
          <w:tcPr>
            <w:tcW w:w="4505" w:type="dxa"/>
            <w:tcBorders>
              <w:top w:val="nil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vAlign w:val="center"/>
            <w:hideMark/>
          </w:tcPr>
          <w:p w14:paraId="57EA528E" w14:textId="4F1C0DFF" w:rsidR="00C32BCD" w:rsidRPr="003C3AD1" w:rsidRDefault="00817F8B" w:rsidP="008C12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Tổng giải thưởng nổ hũ</w:t>
            </w:r>
          </w:p>
        </w:tc>
      </w:tr>
      <w:tr w:rsidR="00C32BCD" w:rsidRPr="003C3AD1" w14:paraId="7BDC106B" w14:textId="77777777" w:rsidTr="00973889">
        <w:trPr>
          <w:trHeight w:val="443"/>
        </w:trPr>
        <w:tc>
          <w:tcPr>
            <w:tcW w:w="4505" w:type="dxa"/>
            <w:tcBorders>
              <w:top w:val="nil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vAlign w:val="center"/>
            <w:hideMark/>
          </w:tcPr>
          <w:p w14:paraId="3E37C061" w14:textId="3FB569FF" w:rsidR="00C32BCD" w:rsidRPr="003C3AD1" w:rsidRDefault="00081060" w:rsidP="008C12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Kiểm tra phần thưởng</w:t>
            </w:r>
          </w:p>
        </w:tc>
      </w:tr>
      <w:tr w:rsidR="00C32BCD" w:rsidRPr="003C3AD1" w14:paraId="6900DCE0" w14:textId="77777777" w:rsidTr="00973889">
        <w:trPr>
          <w:trHeight w:val="443"/>
        </w:trPr>
        <w:tc>
          <w:tcPr>
            <w:tcW w:w="4505" w:type="dxa"/>
            <w:tcBorders>
              <w:top w:val="nil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vAlign w:val="center"/>
            <w:hideMark/>
          </w:tcPr>
          <w:p w14:paraId="446EC824" w14:textId="7423B137" w:rsidR="00C32BCD" w:rsidRPr="003C3AD1" w:rsidRDefault="00817F8B" w:rsidP="008C12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Số lượt chơi</w:t>
            </w:r>
          </w:p>
        </w:tc>
      </w:tr>
    </w:tbl>
    <w:p w14:paraId="4EAA0B5F" w14:textId="77777777" w:rsidR="00C32BCD" w:rsidRDefault="00C32BCD" w:rsidP="008C12E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C832B3A" w14:textId="04BBF3C0" w:rsidR="00C32BCD" w:rsidRPr="003C3AD1" w:rsidRDefault="00FF5B8E" w:rsidP="008C12E4">
      <w:pPr>
        <w:spacing w:after="0" w:line="240" w:lineRule="auto"/>
        <w:ind w:left="720" w:hanging="36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2</w:t>
      </w:r>
      <w:r w:rsidR="00C32BCD" w:rsidRPr="003C3AD1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5</w:t>
      </w:r>
      <w:r w:rsidR="00C32BCD" w:rsidRPr="003C3AD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 </w:t>
      </w:r>
      <w:r w:rsidR="00775697">
        <w:rPr>
          <w:rFonts w:ascii="Times New Roman" w:hAnsi="Times New Roman" w:cs="Times New Roman"/>
          <w:b/>
          <w:color w:val="000000"/>
          <w:sz w:val="24"/>
          <w:szCs w:val="24"/>
        </w:rPr>
        <w:t>Phần thưởng</w:t>
      </w:r>
    </w:p>
    <w:p w14:paraId="7F1E499A" w14:textId="77777777" w:rsidR="00C32BCD" w:rsidRPr="003C3AD1" w:rsidRDefault="00C32BCD" w:rsidP="008C12E4">
      <w:pPr>
        <w:spacing w:after="0" w:line="240" w:lineRule="auto"/>
        <w:ind w:left="720" w:hanging="360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TableGrid"/>
        <w:tblW w:w="7740" w:type="dxa"/>
        <w:tblInd w:w="82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710"/>
        <w:gridCol w:w="4230"/>
        <w:gridCol w:w="1800"/>
      </w:tblGrid>
      <w:tr w:rsidR="00C32BCD" w:rsidRPr="003C3AD1" w14:paraId="7D142C73" w14:textId="77777777" w:rsidTr="008C12E4">
        <w:tc>
          <w:tcPr>
            <w:tcW w:w="1710" w:type="dxa"/>
            <w:shd w:val="clear" w:color="auto" w:fill="D0CECE" w:themeFill="background2" w:themeFillShade="E6"/>
            <w:vAlign w:val="center"/>
          </w:tcPr>
          <w:p w14:paraId="47FA8AC3" w14:textId="01A60D79" w:rsidR="00C32BCD" w:rsidRPr="003C3AD1" w:rsidRDefault="00775697" w:rsidP="008C12E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Phần thưởng</w:t>
            </w:r>
          </w:p>
        </w:tc>
        <w:tc>
          <w:tcPr>
            <w:tcW w:w="4230" w:type="dxa"/>
            <w:shd w:val="clear" w:color="auto" w:fill="D0CECE" w:themeFill="background2" w:themeFillShade="E6"/>
            <w:vAlign w:val="center"/>
          </w:tcPr>
          <w:p w14:paraId="71AA3161" w14:textId="3DC40E3A" w:rsidR="00C32BCD" w:rsidRPr="003C3AD1" w:rsidRDefault="00775697" w:rsidP="008C12E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Mô tả</w:t>
            </w:r>
          </w:p>
        </w:tc>
        <w:tc>
          <w:tcPr>
            <w:tcW w:w="1800" w:type="dxa"/>
            <w:shd w:val="clear" w:color="auto" w:fill="D0CECE" w:themeFill="background2" w:themeFillShade="E6"/>
          </w:tcPr>
          <w:p w14:paraId="29354E93" w14:textId="01135D4A" w:rsidR="00C32BCD" w:rsidRPr="003C3AD1" w:rsidRDefault="00775697" w:rsidP="008C12E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 chú</w:t>
            </w:r>
          </w:p>
        </w:tc>
      </w:tr>
      <w:tr w:rsidR="00C32BCD" w:rsidRPr="003C3AD1" w14:paraId="18DB9F49" w14:textId="77777777" w:rsidTr="00973889">
        <w:trPr>
          <w:trHeight w:val="321"/>
        </w:trPr>
        <w:tc>
          <w:tcPr>
            <w:tcW w:w="1710" w:type="dxa"/>
            <w:vMerge w:val="restart"/>
            <w:vAlign w:val="center"/>
          </w:tcPr>
          <w:p w14:paraId="09FA29D2" w14:textId="1B57E38D" w:rsidR="00C32BCD" w:rsidRPr="003C3AD1" w:rsidRDefault="00775697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Dữ liệu Internet</w:t>
            </w:r>
          </w:p>
        </w:tc>
        <w:tc>
          <w:tcPr>
            <w:tcW w:w="4230" w:type="dxa"/>
            <w:vAlign w:val="center"/>
          </w:tcPr>
          <w:p w14:paraId="5D232272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C3AD1">
              <w:rPr>
                <w:rFonts w:ascii="Times New Roman" w:hAnsi="Times New Roman" w:cs="Times New Roman"/>
                <w:sz w:val="24"/>
                <w:szCs w:val="24"/>
              </w:rPr>
              <w:t>10 Mb</w:t>
            </w:r>
          </w:p>
        </w:tc>
        <w:tc>
          <w:tcPr>
            <w:tcW w:w="1800" w:type="dxa"/>
            <w:vMerge w:val="restart"/>
            <w:vAlign w:val="center"/>
          </w:tcPr>
          <w:p w14:paraId="27ED625B" w14:textId="68159CDF" w:rsidR="00C32BCD" w:rsidRPr="003C3AD1" w:rsidRDefault="00374533" w:rsidP="008C12E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 dụng trong</w:t>
            </w:r>
            <w:r w:rsidR="00C32BCD" w:rsidRPr="003C3AD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48H</w:t>
            </w:r>
          </w:p>
          <w:p w14:paraId="58E308F6" w14:textId="48C904EC" w:rsidR="00C32BCD" w:rsidRPr="003C3AD1" w:rsidRDefault="00374533" w:rsidP="008C12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Dành cho thuê bao trả trước và trả sau</w:t>
            </w:r>
          </w:p>
        </w:tc>
      </w:tr>
      <w:tr w:rsidR="00C32BCD" w:rsidRPr="003C3AD1" w14:paraId="48707356" w14:textId="77777777" w:rsidTr="00973889">
        <w:trPr>
          <w:trHeight w:val="321"/>
        </w:trPr>
        <w:tc>
          <w:tcPr>
            <w:tcW w:w="1710" w:type="dxa"/>
            <w:vMerge/>
            <w:vAlign w:val="center"/>
          </w:tcPr>
          <w:p w14:paraId="3C7A65CC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30" w:type="dxa"/>
            <w:vAlign w:val="center"/>
          </w:tcPr>
          <w:p w14:paraId="3EA01861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C3AD1">
              <w:rPr>
                <w:rFonts w:ascii="Times New Roman" w:hAnsi="Times New Roman" w:cs="Times New Roman"/>
                <w:sz w:val="24"/>
                <w:szCs w:val="24"/>
              </w:rPr>
              <w:t>20 Mb</w:t>
            </w:r>
          </w:p>
        </w:tc>
        <w:tc>
          <w:tcPr>
            <w:tcW w:w="1800" w:type="dxa"/>
            <w:vMerge/>
            <w:vAlign w:val="center"/>
          </w:tcPr>
          <w:p w14:paraId="1ED40FD7" w14:textId="77777777" w:rsidR="00C32BCD" w:rsidRPr="003C3AD1" w:rsidRDefault="00C32BCD" w:rsidP="008C12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2BCD" w:rsidRPr="003C3AD1" w14:paraId="3B4882A1" w14:textId="77777777" w:rsidTr="00973889">
        <w:trPr>
          <w:trHeight w:val="321"/>
        </w:trPr>
        <w:tc>
          <w:tcPr>
            <w:tcW w:w="1710" w:type="dxa"/>
            <w:vMerge/>
            <w:vAlign w:val="center"/>
          </w:tcPr>
          <w:p w14:paraId="1D0587FB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30" w:type="dxa"/>
            <w:vAlign w:val="center"/>
          </w:tcPr>
          <w:p w14:paraId="783E6493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C3AD1">
              <w:rPr>
                <w:rFonts w:ascii="Times New Roman" w:hAnsi="Times New Roman" w:cs="Times New Roman"/>
                <w:sz w:val="24"/>
                <w:szCs w:val="24"/>
              </w:rPr>
              <w:t xml:space="preserve">30 Mb </w:t>
            </w:r>
          </w:p>
        </w:tc>
        <w:tc>
          <w:tcPr>
            <w:tcW w:w="1800" w:type="dxa"/>
            <w:vMerge/>
            <w:vAlign w:val="center"/>
          </w:tcPr>
          <w:p w14:paraId="0CA544AE" w14:textId="77777777" w:rsidR="00C32BCD" w:rsidRPr="003C3AD1" w:rsidRDefault="00C32BCD" w:rsidP="008C12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2BCD" w:rsidRPr="003C3AD1" w14:paraId="1C767580" w14:textId="77777777" w:rsidTr="00973889">
        <w:trPr>
          <w:trHeight w:val="318"/>
        </w:trPr>
        <w:tc>
          <w:tcPr>
            <w:tcW w:w="1710" w:type="dxa"/>
            <w:vMerge/>
            <w:vAlign w:val="center"/>
          </w:tcPr>
          <w:p w14:paraId="67C835E6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30" w:type="dxa"/>
            <w:vAlign w:val="center"/>
          </w:tcPr>
          <w:p w14:paraId="06C8A97A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C3AD1">
              <w:rPr>
                <w:rFonts w:ascii="Times New Roman" w:hAnsi="Times New Roman" w:cs="Times New Roman"/>
                <w:sz w:val="24"/>
                <w:szCs w:val="24"/>
              </w:rPr>
              <w:t>50 Mb</w:t>
            </w:r>
          </w:p>
        </w:tc>
        <w:tc>
          <w:tcPr>
            <w:tcW w:w="1800" w:type="dxa"/>
            <w:vMerge/>
            <w:vAlign w:val="center"/>
          </w:tcPr>
          <w:p w14:paraId="5B1A5688" w14:textId="77777777" w:rsidR="00C32BCD" w:rsidRPr="003C3AD1" w:rsidRDefault="00C32BCD" w:rsidP="008C12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2BCD" w:rsidRPr="003C3AD1" w14:paraId="6BCB93AE" w14:textId="77777777" w:rsidTr="00973889">
        <w:trPr>
          <w:trHeight w:val="318"/>
        </w:trPr>
        <w:tc>
          <w:tcPr>
            <w:tcW w:w="1710" w:type="dxa"/>
            <w:vMerge/>
            <w:vAlign w:val="center"/>
          </w:tcPr>
          <w:p w14:paraId="07867E07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30" w:type="dxa"/>
            <w:vAlign w:val="center"/>
          </w:tcPr>
          <w:p w14:paraId="4D9D93CE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C3AD1">
              <w:rPr>
                <w:rFonts w:ascii="Times New Roman" w:hAnsi="Times New Roman" w:cs="Times New Roman"/>
                <w:sz w:val="24"/>
                <w:szCs w:val="24"/>
              </w:rPr>
              <w:t>80 Mb</w:t>
            </w:r>
          </w:p>
        </w:tc>
        <w:tc>
          <w:tcPr>
            <w:tcW w:w="1800" w:type="dxa"/>
            <w:vMerge/>
            <w:vAlign w:val="center"/>
          </w:tcPr>
          <w:p w14:paraId="313C27B2" w14:textId="77777777" w:rsidR="00C32BCD" w:rsidRPr="003C3AD1" w:rsidRDefault="00C32BCD" w:rsidP="008C12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2BCD" w:rsidRPr="003C3AD1" w14:paraId="509F2B06" w14:textId="77777777" w:rsidTr="00973889">
        <w:trPr>
          <w:trHeight w:val="318"/>
        </w:trPr>
        <w:tc>
          <w:tcPr>
            <w:tcW w:w="1710" w:type="dxa"/>
            <w:vMerge/>
            <w:vAlign w:val="center"/>
          </w:tcPr>
          <w:p w14:paraId="7BED6701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30" w:type="dxa"/>
            <w:vAlign w:val="center"/>
          </w:tcPr>
          <w:p w14:paraId="5D9587AC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C3AD1">
              <w:rPr>
                <w:rFonts w:ascii="Times New Roman" w:hAnsi="Times New Roman" w:cs="Times New Roman"/>
                <w:sz w:val="24"/>
                <w:szCs w:val="24"/>
              </w:rPr>
              <w:t>100 Mb</w:t>
            </w:r>
          </w:p>
        </w:tc>
        <w:tc>
          <w:tcPr>
            <w:tcW w:w="1800" w:type="dxa"/>
            <w:vMerge/>
            <w:vAlign w:val="center"/>
          </w:tcPr>
          <w:p w14:paraId="4C82CA7E" w14:textId="77777777" w:rsidR="00C32BCD" w:rsidRPr="003C3AD1" w:rsidRDefault="00C32BCD" w:rsidP="008C12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2BCD" w:rsidRPr="003C3AD1" w14:paraId="53BC3DEC" w14:textId="77777777" w:rsidTr="00973889">
        <w:trPr>
          <w:trHeight w:val="318"/>
        </w:trPr>
        <w:tc>
          <w:tcPr>
            <w:tcW w:w="1710" w:type="dxa"/>
            <w:vMerge/>
            <w:vAlign w:val="center"/>
          </w:tcPr>
          <w:p w14:paraId="05426A90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30" w:type="dxa"/>
            <w:vAlign w:val="center"/>
          </w:tcPr>
          <w:p w14:paraId="5FFEC092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C3AD1">
              <w:rPr>
                <w:rFonts w:ascii="Times New Roman" w:hAnsi="Times New Roman" w:cs="Times New Roman"/>
                <w:sz w:val="24"/>
                <w:szCs w:val="24"/>
              </w:rPr>
              <w:t>120 Mb</w:t>
            </w:r>
          </w:p>
        </w:tc>
        <w:tc>
          <w:tcPr>
            <w:tcW w:w="1800" w:type="dxa"/>
            <w:vMerge/>
            <w:vAlign w:val="center"/>
          </w:tcPr>
          <w:p w14:paraId="4B2E8BF6" w14:textId="77777777" w:rsidR="00C32BCD" w:rsidRPr="003C3AD1" w:rsidRDefault="00C32BCD" w:rsidP="008C12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2BCD" w:rsidRPr="003C3AD1" w14:paraId="0893FB70" w14:textId="77777777" w:rsidTr="00633C7C">
        <w:trPr>
          <w:trHeight w:val="512"/>
        </w:trPr>
        <w:tc>
          <w:tcPr>
            <w:tcW w:w="1710" w:type="dxa"/>
            <w:vMerge w:val="restart"/>
            <w:shd w:val="clear" w:color="auto" w:fill="auto"/>
            <w:vAlign w:val="center"/>
          </w:tcPr>
          <w:p w14:paraId="77A0739A" w14:textId="32DC3123" w:rsidR="00C32BCD" w:rsidRPr="003C3AD1" w:rsidRDefault="00775697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Tiền thưởng (Kip)</w:t>
            </w:r>
          </w:p>
        </w:tc>
        <w:tc>
          <w:tcPr>
            <w:tcW w:w="4230" w:type="dxa"/>
            <w:shd w:val="clear" w:color="auto" w:fill="auto"/>
            <w:vAlign w:val="center"/>
          </w:tcPr>
          <w:p w14:paraId="617FD839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C3AD1">
              <w:rPr>
                <w:rFonts w:ascii="Times New Roman" w:hAnsi="Times New Roman" w:cs="Times New Roman"/>
                <w:sz w:val="24"/>
                <w:szCs w:val="24"/>
              </w:rPr>
              <w:t>1.000 Kip</w:t>
            </w:r>
          </w:p>
        </w:tc>
        <w:tc>
          <w:tcPr>
            <w:tcW w:w="1800" w:type="dxa"/>
            <w:vMerge w:val="restart"/>
            <w:shd w:val="clear" w:color="auto" w:fill="auto"/>
            <w:vAlign w:val="center"/>
          </w:tcPr>
          <w:p w14:paraId="0A741590" w14:textId="02AF4AA2" w:rsidR="00374533" w:rsidRPr="003C3AD1" w:rsidRDefault="00374533" w:rsidP="008C12E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 dụng trong</w:t>
            </w:r>
            <w:r w:rsidRPr="003C3AD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 ngày</w:t>
            </w:r>
          </w:p>
          <w:p w14:paraId="3AA289F9" w14:textId="226BE08C" w:rsidR="00C32BCD" w:rsidRPr="003C3AD1" w:rsidRDefault="00374533" w:rsidP="008C12E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Dành cho thuê bao trả trước và trả sau</w:t>
            </w:r>
          </w:p>
        </w:tc>
      </w:tr>
      <w:tr w:rsidR="00C32BCD" w:rsidRPr="003C3AD1" w14:paraId="0046788D" w14:textId="77777777" w:rsidTr="00633C7C">
        <w:trPr>
          <w:trHeight w:val="539"/>
        </w:trPr>
        <w:tc>
          <w:tcPr>
            <w:tcW w:w="1710" w:type="dxa"/>
            <w:vMerge/>
            <w:shd w:val="clear" w:color="auto" w:fill="auto"/>
            <w:vAlign w:val="center"/>
          </w:tcPr>
          <w:p w14:paraId="3021BECC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30" w:type="dxa"/>
            <w:shd w:val="clear" w:color="auto" w:fill="auto"/>
            <w:vAlign w:val="center"/>
          </w:tcPr>
          <w:p w14:paraId="19A15A0D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C3AD1">
              <w:rPr>
                <w:rFonts w:ascii="Times New Roman" w:hAnsi="Times New Roman" w:cs="Times New Roman"/>
                <w:sz w:val="24"/>
                <w:szCs w:val="24"/>
              </w:rPr>
              <w:t>5.000 Kip</w:t>
            </w:r>
          </w:p>
        </w:tc>
        <w:tc>
          <w:tcPr>
            <w:tcW w:w="1800" w:type="dxa"/>
            <w:vMerge/>
            <w:shd w:val="clear" w:color="auto" w:fill="auto"/>
            <w:vAlign w:val="center"/>
          </w:tcPr>
          <w:p w14:paraId="5E085234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2BCD" w:rsidRPr="003C3AD1" w14:paraId="53B80EDF" w14:textId="77777777" w:rsidTr="00633C7C">
        <w:trPr>
          <w:trHeight w:val="449"/>
        </w:trPr>
        <w:tc>
          <w:tcPr>
            <w:tcW w:w="1710" w:type="dxa"/>
            <w:vMerge/>
            <w:shd w:val="clear" w:color="auto" w:fill="auto"/>
            <w:vAlign w:val="center"/>
          </w:tcPr>
          <w:p w14:paraId="2A8B5CAA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30" w:type="dxa"/>
            <w:shd w:val="clear" w:color="auto" w:fill="auto"/>
            <w:vAlign w:val="center"/>
          </w:tcPr>
          <w:p w14:paraId="3F6EBC60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C3AD1">
              <w:rPr>
                <w:rFonts w:ascii="Times New Roman" w:hAnsi="Times New Roman" w:cs="Times New Roman"/>
                <w:sz w:val="24"/>
                <w:szCs w:val="24"/>
              </w:rPr>
              <w:t>10.000 Kip</w:t>
            </w:r>
          </w:p>
        </w:tc>
        <w:tc>
          <w:tcPr>
            <w:tcW w:w="1800" w:type="dxa"/>
            <w:vMerge/>
            <w:shd w:val="clear" w:color="auto" w:fill="auto"/>
            <w:vAlign w:val="center"/>
          </w:tcPr>
          <w:p w14:paraId="163D9634" w14:textId="77777777" w:rsidR="00C32BCD" w:rsidRPr="003C3AD1" w:rsidRDefault="00C32BC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2BCD" w:rsidRPr="003C3AD1" w14:paraId="09F8DD9F" w14:textId="77777777" w:rsidTr="00CD594D">
        <w:trPr>
          <w:trHeight w:val="1178"/>
        </w:trPr>
        <w:tc>
          <w:tcPr>
            <w:tcW w:w="1710" w:type="dxa"/>
            <w:shd w:val="clear" w:color="auto" w:fill="auto"/>
            <w:vAlign w:val="center"/>
          </w:tcPr>
          <w:p w14:paraId="6CAD43AB" w14:textId="308C18AD" w:rsidR="00C32BCD" w:rsidRPr="003C3AD1" w:rsidRDefault="00775697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Tiền thưởng nổ hũ (Kip)</w:t>
            </w:r>
          </w:p>
        </w:tc>
        <w:tc>
          <w:tcPr>
            <w:tcW w:w="4230" w:type="dxa"/>
            <w:shd w:val="clear" w:color="auto" w:fill="auto"/>
            <w:vAlign w:val="center"/>
          </w:tcPr>
          <w:p w14:paraId="03585378" w14:textId="77777777" w:rsidR="00CD594D" w:rsidRDefault="00CD594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Tiền thưởng nổ hũ được tích góp từ 5 Kip cho mỗi lượt chơi.</w:t>
            </w:r>
          </w:p>
          <w:p w14:paraId="7002F5A7" w14:textId="667D809E" w:rsidR="00CD594D" w:rsidRPr="003C3AD1" w:rsidRDefault="00CD594D" w:rsidP="008C12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Tổng giải thưởng có </w:t>
            </w:r>
            <w:r w:rsidR="004C4A61">
              <w:rPr>
                <w:rFonts w:ascii="Times New Roman" w:hAnsi="Times New Roman" w:cs="Times New Roman"/>
                <w:sz w:val="24"/>
                <w:szCs w:val="24"/>
              </w:rPr>
              <w:t>thể lên tới 500.000 Kip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C970DCA" w14:textId="260CAAF5" w:rsidR="00C32BCD" w:rsidRPr="003C3AD1" w:rsidRDefault="00374533" w:rsidP="008C12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Nổ hũ được mở trong khung giờ 19</w:t>
            </w:r>
            <w:r w:rsidR="00633C7C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="00CD594D">
              <w:rPr>
                <w:rFonts w:ascii="Times New Roman" w:hAnsi="Times New Roman" w:cs="Times New Roman"/>
                <w:sz w:val="24"/>
                <w:szCs w:val="24"/>
              </w:rPr>
              <w:t>-19H30 hàng ngày</w:t>
            </w:r>
          </w:p>
        </w:tc>
      </w:tr>
    </w:tbl>
    <w:p w14:paraId="2B5ACB12" w14:textId="77777777" w:rsidR="00C32BCD" w:rsidRDefault="00C32BCD" w:rsidP="008C12E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E2BBA4" w14:textId="106C7F55" w:rsidR="0070277C" w:rsidRDefault="00C32BCD" w:rsidP="008C12E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sym w:font="Wingdings 2" w:char="F043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81060">
        <w:rPr>
          <w:rFonts w:ascii="Times New Roman" w:hAnsi="Times New Roman" w:cs="Times New Roman"/>
          <w:sz w:val="24"/>
          <w:szCs w:val="24"/>
        </w:rPr>
        <w:t>Tiền thưởng và dữ liệu Internet sẽ được chuyển trực tiếp tới tài khoản khuyến mãi của khách hàng sau khi khách hàng thực hiện nhiệm vụ thành công</w:t>
      </w:r>
      <w:r w:rsidR="0070277C">
        <w:rPr>
          <w:rFonts w:ascii="Times New Roman" w:hAnsi="Times New Roman" w:cs="Times New Roman"/>
          <w:sz w:val="24"/>
          <w:szCs w:val="24"/>
        </w:rPr>
        <w:t>.</w:t>
      </w:r>
    </w:p>
    <w:p w14:paraId="5A247821" w14:textId="77777777" w:rsidR="00BA69A3" w:rsidRDefault="00BA69A3" w:rsidP="008C12E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034133" w14:textId="18B2D352" w:rsidR="00D63ED8" w:rsidRDefault="00C42F1A" w:rsidP="008C12E4">
      <w:pPr>
        <w:spacing w:after="0" w:line="240" w:lineRule="auto"/>
        <w:ind w:left="720" w:hanging="36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3</w:t>
      </w:r>
      <w:r w:rsidR="00D63ED8" w:rsidRPr="003C3AD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 </w:t>
      </w:r>
      <w:r w:rsidR="00D63ED8">
        <w:rPr>
          <w:rFonts w:ascii="Times New Roman" w:hAnsi="Times New Roman" w:cs="Times New Roman"/>
          <w:b/>
          <w:color w:val="000000"/>
          <w:sz w:val="24"/>
          <w:szCs w:val="24"/>
        </w:rPr>
        <w:t>Đánh giá dịch vụ</w:t>
      </w:r>
    </w:p>
    <w:p w14:paraId="16EC79B8" w14:textId="01FB5E74" w:rsidR="00C32BCD" w:rsidRDefault="00C42F1A" w:rsidP="008C12E4">
      <w:pPr>
        <w:spacing w:after="0" w:line="240" w:lineRule="auto"/>
        <w:ind w:left="720" w:hanging="36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3</w:t>
      </w:r>
      <w:r w:rsidR="00D63ED8" w:rsidRPr="003C3AD1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 w:rsidR="00D63ED8">
        <w:rPr>
          <w:rFonts w:ascii="Times New Roman" w:hAnsi="Times New Roman" w:cs="Times New Roman"/>
          <w:b/>
          <w:color w:val="000000"/>
          <w:sz w:val="24"/>
          <w:szCs w:val="24"/>
        </w:rPr>
        <w:t>1.</w:t>
      </w:r>
      <w:r w:rsidR="00D63ED8" w:rsidRPr="003C3AD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="00D63ED8">
        <w:rPr>
          <w:rFonts w:ascii="Times New Roman" w:hAnsi="Times New Roman" w:cs="Times New Roman"/>
          <w:b/>
          <w:color w:val="000000"/>
          <w:sz w:val="24"/>
          <w:szCs w:val="24"/>
        </w:rPr>
        <w:t>Số lượng lượt chơi</w:t>
      </w:r>
      <w:r w:rsidR="00453FB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và thực hiện </w:t>
      </w:r>
      <w:r w:rsidR="002C1D96">
        <w:rPr>
          <w:rFonts w:ascii="Times New Roman" w:hAnsi="Times New Roman" w:cs="Times New Roman"/>
          <w:b/>
          <w:color w:val="000000"/>
          <w:sz w:val="24"/>
          <w:szCs w:val="24"/>
        </w:rPr>
        <w:t>nhiệm vụ</w:t>
      </w:r>
    </w:p>
    <w:p w14:paraId="76E623AA" w14:textId="77777777" w:rsidR="00CB7E5C" w:rsidRPr="00CB7E5C" w:rsidRDefault="00CB7E5C" w:rsidP="008C12E4">
      <w:pPr>
        <w:spacing w:after="0" w:line="240" w:lineRule="auto"/>
        <w:ind w:left="720" w:hanging="360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W w:w="339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0"/>
        <w:gridCol w:w="2087"/>
      </w:tblGrid>
      <w:tr w:rsidR="003D2FE9" w:rsidRPr="00C4301F" w14:paraId="055D5728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D9D9D9" w:themeFill="background1" w:themeFillShade="D9"/>
            <w:noWrap/>
            <w:vAlign w:val="bottom"/>
          </w:tcPr>
          <w:p w14:paraId="2C80B3E7" w14:textId="42CE60D6" w:rsidR="003D2FE9" w:rsidRPr="00C4301F" w:rsidRDefault="004824F4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Ngày</w:t>
            </w:r>
          </w:p>
        </w:tc>
        <w:tc>
          <w:tcPr>
            <w:tcW w:w="2087" w:type="dxa"/>
            <w:shd w:val="clear" w:color="auto" w:fill="D9D9D9" w:themeFill="background1" w:themeFillShade="D9"/>
            <w:noWrap/>
            <w:vAlign w:val="bottom"/>
          </w:tcPr>
          <w:p w14:paraId="608264AE" w14:textId="04FE4873" w:rsidR="003D2FE9" w:rsidRPr="00C4301F" w:rsidRDefault="004824F4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Số lượt chơi</w:t>
            </w:r>
          </w:p>
        </w:tc>
      </w:tr>
      <w:tr w:rsidR="003D2FE9" w:rsidRPr="00C4301F" w14:paraId="527914AB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F26C6C"/>
            <w:noWrap/>
            <w:vAlign w:val="bottom"/>
            <w:hideMark/>
          </w:tcPr>
          <w:p w14:paraId="68E55B3E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18/02/2022</w:t>
            </w:r>
          </w:p>
        </w:tc>
        <w:tc>
          <w:tcPr>
            <w:tcW w:w="2087" w:type="dxa"/>
            <w:shd w:val="clear" w:color="auto" w:fill="F26C6C"/>
            <w:noWrap/>
            <w:vAlign w:val="bottom"/>
            <w:hideMark/>
          </w:tcPr>
          <w:p w14:paraId="41EA3ED4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12910</w:t>
            </w:r>
          </w:p>
        </w:tc>
      </w:tr>
      <w:tr w:rsidR="003D2FE9" w:rsidRPr="00C4301F" w14:paraId="73736014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0A1AD32B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19/02/2022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4223D371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61227</w:t>
            </w:r>
          </w:p>
        </w:tc>
      </w:tr>
      <w:tr w:rsidR="003D2FE9" w:rsidRPr="00C4301F" w14:paraId="77E15023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2C39CACA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20/02/2022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40257409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63915</w:t>
            </w:r>
          </w:p>
        </w:tc>
      </w:tr>
      <w:tr w:rsidR="003D2FE9" w:rsidRPr="00C4301F" w14:paraId="22FF8C2A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19CC4AE0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21/02/2022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4D61261A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65981</w:t>
            </w:r>
          </w:p>
        </w:tc>
      </w:tr>
      <w:tr w:rsidR="003D2FE9" w:rsidRPr="00C4301F" w14:paraId="593E52FC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40B0DD22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22/02/2022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5C202BD4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67866</w:t>
            </w:r>
          </w:p>
        </w:tc>
      </w:tr>
      <w:tr w:rsidR="003D2FE9" w:rsidRPr="00C4301F" w14:paraId="1648E20F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470267C3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23/02/2022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425371FE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68928</w:t>
            </w:r>
          </w:p>
        </w:tc>
      </w:tr>
      <w:tr w:rsidR="003D2FE9" w:rsidRPr="00C4301F" w14:paraId="30CBAE31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C5E0B3" w:themeFill="accent6" w:themeFillTint="66"/>
            <w:noWrap/>
            <w:vAlign w:val="bottom"/>
            <w:hideMark/>
          </w:tcPr>
          <w:p w14:paraId="0515298D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24/02/2022</w:t>
            </w:r>
          </w:p>
        </w:tc>
        <w:tc>
          <w:tcPr>
            <w:tcW w:w="2087" w:type="dxa"/>
            <w:shd w:val="clear" w:color="auto" w:fill="C5E0B3" w:themeFill="accent6" w:themeFillTint="66"/>
            <w:noWrap/>
            <w:vAlign w:val="bottom"/>
            <w:hideMark/>
          </w:tcPr>
          <w:p w14:paraId="17E7C05F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69733</w:t>
            </w:r>
          </w:p>
        </w:tc>
      </w:tr>
      <w:tr w:rsidR="003D2FE9" w:rsidRPr="00C4301F" w14:paraId="0604CEAE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10E651B0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25/02/2022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6ED89624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68771</w:t>
            </w:r>
          </w:p>
        </w:tc>
      </w:tr>
      <w:tr w:rsidR="003D2FE9" w:rsidRPr="00C4301F" w14:paraId="6F33C43F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01799666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26/02/2022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308B6879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65700</w:t>
            </w:r>
          </w:p>
        </w:tc>
      </w:tr>
      <w:tr w:rsidR="003D2FE9" w:rsidRPr="00C4301F" w14:paraId="174F3DF5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2FFC8582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27/02/2022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059A9B94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66436</w:t>
            </w:r>
          </w:p>
        </w:tc>
      </w:tr>
      <w:tr w:rsidR="003D2FE9" w:rsidRPr="00C4301F" w14:paraId="2F10F1EB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56089487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lastRenderedPageBreak/>
              <w:t>28/02/2022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2236E58C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67191</w:t>
            </w:r>
          </w:p>
        </w:tc>
      </w:tr>
      <w:tr w:rsidR="003D2FE9" w:rsidRPr="00C4301F" w14:paraId="3DCC7A91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381D97D8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01/03/2022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6256FA48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67075</w:t>
            </w:r>
          </w:p>
        </w:tc>
      </w:tr>
      <w:tr w:rsidR="003D2FE9" w:rsidRPr="00C4301F" w14:paraId="45B6DDF3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6886E16B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02/03/2022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1982B06C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68339</w:t>
            </w:r>
          </w:p>
        </w:tc>
      </w:tr>
      <w:tr w:rsidR="003D2FE9" w:rsidRPr="00C4301F" w14:paraId="2A168792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136D8E65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03/03/2022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6CFC675F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68852</w:t>
            </w:r>
          </w:p>
        </w:tc>
      </w:tr>
      <w:tr w:rsidR="003D2FE9" w:rsidRPr="00C4301F" w14:paraId="0124E6F9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3D5BC0C9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04/03/2022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03FFA335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67832</w:t>
            </w:r>
          </w:p>
        </w:tc>
      </w:tr>
      <w:tr w:rsidR="003D2FE9" w:rsidRPr="00C4301F" w14:paraId="7567A847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7FBD9334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05/03/2022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26C52D4D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65627</w:t>
            </w:r>
          </w:p>
        </w:tc>
      </w:tr>
      <w:tr w:rsidR="003D2FE9" w:rsidRPr="00C4301F" w14:paraId="0478941C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24AFACAC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06/03/2022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02800626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66450</w:t>
            </w:r>
          </w:p>
        </w:tc>
      </w:tr>
      <w:tr w:rsidR="003D2FE9" w:rsidRPr="00C4301F" w14:paraId="0BA9EA90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20D6A169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07/03/2022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64FAFC32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69233</w:t>
            </w:r>
          </w:p>
        </w:tc>
      </w:tr>
      <w:tr w:rsidR="003D2FE9" w:rsidRPr="00C4301F" w14:paraId="5B2B164E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109850C3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08/03/2022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3E5EF007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67847</w:t>
            </w:r>
          </w:p>
        </w:tc>
      </w:tr>
      <w:tr w:rsidR="003D2FE9" w:rsidRPr="00C4301F" w14:paraId="4EFAEB50" w14:textId="77777777" w:rsidTr="00035440">
        <w:trPr>
          <w:trHeight w:val="300"/>
          <w:jc w:val="center"/>
        </w:trPr>
        <w:tc>
          <w:tcPr>
            <w:tcW w:w="1310" w:type="dxa"/>
            <w:shd w:val="clear" w:color="auto" w:fill="auto"/>
            <w:noWrap/>
            <w:vAlign w:val="bottom"/>
            <w:hideMark/>
          </w:tcPr>
          <w:p w14:paraId="1F039F68" w14:textId="77777777" w:rsidR="003D2FE9" w:rsidRPr="00C4301F" w:rsidRDefault="003D2FE9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09/03/2022</w:t>
            </w:r>
          </w:p>
        </w:tc>
        <w:tc>
          <w:tcPr>
            <w:tcW w:w="2087" w:type="dxa"/>
            <w:shd w:val="clear" w:color="auto" w:fill="auto"/>
            <w:noWrap/>
            <w:vAlign w:val="bottom"/>
            <w:hideMark/>
          </w:tcPr>
          <w:p w14:paraId="69070FED" w14:textId="77777777" w:rsidR="003D2FE9" w:rsidRPr="00C4301F" w:rsidRDefault="003D2FE9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69615</w:t>
            </w:r>
          </w:p>
        </w:tc>
      </w:tr>
    </w:tbl>
    <w:p w14:paraId="158B1F18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E707852" w14:textId="47031CF9" w:rsidR="00F231EE" w:rsidRDefault="002C1D96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sym w:font="Wingdings 2" w:char="F043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21A67">
        <w:rPr>
          <w:rFonts w:ascii="Times New Roman" w:hAnsi="Times New Roman" w:cs="Times New Roman"/>
          <w:sz w:val="24"/>
          <w:szCs w:val="24"/>
        </w:rPr>
        <w:t>Số lượng lượt chơi thấp nhất rơi vào ngày đầu tiền triển kha</w:t>
      </w:r>
      <w:r w:rsidR="00E56212">
        <w:rPr>
          <w:rFonts w:ascii="Times New Roman" w:hAnsi="Times New Roman" w:cs="Times New Roman"/>
          <w:sz w:val="24"/>
          <w:szCs w:val="24"/>
        </w:rPr>
        <w:t>i</w:t>
      </w:r>
      <w:r w:rsidR="00921A67">
        <w:rPr>
          <w:rFonts w:ascii="Times New Roman" w:hAnsi="Times New Roman" w:cs="Times New Roman"/>
          <w:sz w:val="24"/>
          <w:szCs w:val="24"/>
        </w:rPr>
        <w:t xml:space="preserve"> phiên bản I-Lucky Beta</w:t>
      </w:r>
      <w:r w:rsidR="00E56212">
        <w:rPr>
          <w:rFonts w:ascii="Times New Roman" w:hAnsi="Times New Roman" w:cs="Times New Roman"/>
          <w:sz w:val="24"/>
          <w:szCs w:val="24"/>
        </w:rPr>
        <w:t xml:space="preserve"> (18/02/2022) với 12</w:t>
      </w:r>
      <w:r w:rsidR="003C29F5">
        <w:rPr>
          <w:rFonts w:ascii="Times New Roman" w:hAnsi="Times New Roman" w:cs="Times New Roman"/>
          <w:sz w:val="24"/>
          <w:szCs w:val="24"/>
        </w:rPr>
        <w:t>.</w:t>
      </w:r>
      <w:r w:rsidR="00E56212">
        <w:rPr>
          <w:rFonts w:ascii="Times New Roman" w:hAnsi="Times New Roman" w:cs="Times New Roman"/>
          <w:sz w:val="24"/>
          <w:szCs w:val="24"/>
        </w:rPr>
        <w:t>91</w:t>
      </w:r>
      <w:r w:rsidR="003A784B">
        <w:rPr>
          <w:rFonts w:ascii="Times New Roman" w:hAnsi="Times New Roman" w:cs="Times New Roman"/>
          <w:sz w:val="24"/>
          <w:szCs w:val="24"/>
        </w:rPr>
        <w:t>0 lượt chơi.</w:t>
      </w:r>
    </w:p>
    <w:p w14:paraId="21B3D3F6" w14:textId="661600CC" w:rsidR="00BA14F7" w:rsidRPr="00F231EE" w:rsidRDefault="00F231EE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sym w:font="Wingdings 2" w:char="F043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C29F5">
        <w:rPr>
          <w:rFonts w:ascii="Times New Roman" w:hAnsi="Times New Roman" w:cs="Times New Roman"/>
          <w:sz w:val="24"/>
          <w:szCs w:val="24"/>
        </w:rPr>
        <w:t>Số lượng lượt chơi s</w:t>
      </w:r>
      <w:r w:rsidR="003A784B">
        <w:rPr>
          <w:rFonts w:ascii="Times New Roman" w:hAnsi="Times New Roman" w:cs="Times New Roman"/>
          <w:sz w:val="24"/>
          <w:szCs w:val="24"/>
        </w:rPr>
        <w:t xml:space="preserve">au đó tăng lên </w:t>
      </w:r>
      <w:r w:rsidR="00D4118C">
        <w:rPr>
          <w:rFonts w:ascii="Times New Roman" w:hAnsi="Times New Roman" w:cs="Times New Roman"/>
          <w:sz w:val="24"/>
          <w:szCs w:val="24"/>
        </w:rPr>
        <w:t>61</w:t>
      </w:r>
      <w:r w:rsidR="003C29F5">
        <w:rPr>
          <w:rFonts w:ascii="Times New Roman" w:hAnsi="Times New Roman" w:cs="Times New Roman"/>
          <w:sz w:val="24"/>
          <w:szCs w:val="24"/>
        </w:rPr>
        <w:t>.</w:t>
      </w:r>
      <w:r w:rsidR="00D4118C">
        <w:rPr>
          <w:rFonts w:ascii="Times New Roman" w:hAnsi="Times New Roman" w:cs="Times New Roman"/>
          <w:sz w:val="24"/>
          <w:szCs w:val="24"/>
        </w:rPr>
        <w:t>227 lượt chơi ở ngày tiếp theo (19/02/2022)</w:t>
      </w:r>
      <w:r>
        <w:rPr>
          <w:rFonts w:ascii="Times New Roman" w:hAnsi="Times New Roman" w:cs="Times New Roman"/>
          <w:sz w:val="24"/>
          <w:szCs w:val="24"/>
        </w:rPr>
        <w:t xml:space="preserve"> và </w:t>
      </w:r>
      <w:r w:rsidR="006F2C7D">
        <w:rPr>
          <w:rFonts w:ascii="Times New Roman" w:hAnsi="Times New Roman" w:cs="Times New Roman"/>
          <w:sz w:val="24"/>
          <w:szCs w:val="24"/>
        </w:rPr>
        <w:t>duy trì ở mức trung b</w:t>
      </w:r>
      <w:r w:rsidR="000D199A">
        <w:rPr>
          <w:rFonts w:ascii="Times New Roman" w:hAnsi="Times New Roman" w:cs="Times New Roman"/>
          <w:sz w:val="24"/>
          <w:szCs w:val="24"/>
        </w:rPr>
        <w:t>ình 68</w:t>
      </w:r>
      <w:r w:rsidR="003C29F5">
        <w:rPr>
          <w:rFonts w:ascii="Times New Roman" w:hAnsi="Times New Roman" w:cs="Times New Roman"/>
          <w:sz w:val="24"/>
          <w:szCs w:val="24"/>
        </w:rPr>
        <w:t>.</w:t>
      </w:r>
      <w:r w:rsidR="000D199A">
        <w:rPr>
          <w:rFonts w:ascii="Times New Roman" w:hAnsi="Times New Roman" w:cs="Times New Roman"/>
          <w:sz w:val="24"/>
          <w:szCs w:val="24"/>
        </w:rPr>
        <w:t xml:space="preserve">000 lượt </w:t>
      </w:r>
      <w:r w:rsidR="00606564">
        <w:rPr>
          <w:rFonts w:ascii="Times New Roman" w:hAnsi="Times New Roman" w:cs="Times New Roman"/>
          <w:sz w:val="24"/>
          <w:szCs w:val="24"/>
        </w:rPr>
        <w:t>trong suốt thời gian chạy thử nghiệm</w:t>
      </w:r>
      <w:r w:rsidR="00CB2D21">
        <w:rPr>
          <w:rFonts w:ascii="Times New Roman" w:hAnsi="Times New Roman" w:cs="Times New Roman"/>
          <w:sz w:val="24"/>
          <w:szCs w:val="24"/>
        </w:rPr>
        <w:t>.</w:t>
      </w:r>
      <w:r w:rsidR="00732775">
        <w:rPr>
          <w:rFonts w:ascii="Times New Roman" w:hAnsi="Times New Roman" w:cs="Times New Roman"/>
          <w:sz w:val="24"/>
          <w:szCs w:val="24"/>
        </w:rPr>
        <w:t xml:space="preserve"> Chứng tỏ dịch vụ I-Lucky Beta đã thu hút được sự quan tâm của khách hàng.</w:t>
      </w:r>
    </w:p>
    <w:p w14:paraId="3B079234" w14:textId="77777777" w:rsidR="003D2FE9" w:rsidRDefault="003D2FE9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W w:w="42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0"/>
        <w:gridCol w:w="3058"/>
      </w:tblGrid>
      <w:tr w:rsidR="00CB7E5C" w:rsidRPr="00C4301F" w14:paraId="04A47261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D9D9D9" w:themeFill="background1" w:themeFillShade="D9"/>
            <w:noWrap/>
            <w:vAlign w:val="bottom"/>
          </w:tcPr>
          <w:p w14:paraId="44629D9E" w14:textId="44C8D3D2" w:rsidR="00CB7E5C" w:rsidRPr="00C4301F" w:rsidRDefault="004824F4" w:rsidP="008C12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Ngày</w:t>
            </w:r>
          </w:p>
        </w:tc>
        <w:tc>
          <w:tcPr>
            <w:tcW w:w="3058" w:type="dxa"/>
            <w:shd w:val="clear" w:color="auto" w:fill="D9D9D9" w:themeFill="background1" w:themeFillShade="D9"/>
            <w:noWrap/>
            <w:vAlign w:val="bottom"/>
          </w:tcPr>
          <w:p w14:paraId="164588F9" w14:textId="63BF044A" w:rsidR="00CB7E5C" w:rsidRPr="00C4301F" w:rsidRDefault="00896F70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Số lượng làm nhiệm vụ</w:t>
            </w:r>
          </w:p>
        </w:tc>
      </w:tr>
      <w:tr w:rsidR="00CB7E5C" w:rsidRPr="00C4301F" w14:paraId="275600B5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F26C6C"/>
            <w:noWrap/>
            <w:vAlign w:val="bottom"/>
            <w:hideMark/>
          </w:tcPr>
          <w:p w14:paraId="33C4B660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18/2/2022</w:t>
            </w:r>
          </w:p>
        </w:tc>
        <w:tc>
          <w:tcPr>
            <w:tcW w:w="3058" w:type="dxa"/>
            <w:shd w:val="clear" w:color="auto" w:fill="F26C6C"/>
            <w:noWrap/>
            <w:vAlign w:val="bottom"/>
            <w:hideMark/>
          </w:tcPr>
          <w:p w14:paraId="1C955120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2197</w:t>
            </w:r>
          </w:p>
        </w:tc>
      </w:tr>
      <w:tr w:rsidR="00CB7E5C" w:rsidRPr="00C4301F" w14:paraId="17B74FDF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2965EF8E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19/2/2022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46A3DF38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10687</w:t>
            </w:r>
          </w:p>
        </w:tc>
      </w:tr>
      <w:tr w:rsidR="00CB7E5C" w:rsidRPr="00C4301F" w14:paraId="6BD8A155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6E7FE065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20/2/2022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3AD08059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11248</w:t>
            </w:r>
          </w:p>
        </w:tc>
      </w:tr>
      <w:tr w:rsidR="00CB7E5C" w:rsidRPr="00C4301F" w14:paraId="72490462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70B23343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21/2/2022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7F657511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11711</w:t>
            </w:r>
          </w:p>
        </w:tc>
      </w:tr>
      <w:tr w:rsidR="00CB7E5C" w:rsidRPr="00C4301F" w14:paraId="1984F800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763A2380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22/2/2022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2F70E81A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12475</w:t>
            </w:r>
          </w:p>
        </w:tc>
      </w:tr>
      <w:tr w:rsidR="00CB7E5C" w:rsidRPr="00C4301F" w14:paraId="0FD27EAA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1D2AE794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23/2/2022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1202C880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12946</w:t>
            </w:r>
          </w:p>
        </w:tc>
      </w:tr>
      <w:tr w:rsidR="00CB7E5C" w:rsidRPr="00C4301F" w14:paraId="201FEEDE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19520106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24/2/2022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79FDFEAB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13574</w:t>
            </w:r>
          </w:p>
        </w:tc>
      </w:tr>
      <w:tr w:rsidR="00CB7E5C" w:rsidRPr="00C4301F" w14:paraId="0368B43B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041B8129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25/2/2022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2E36B273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13350</w:t>
            </w:r>
          </w:p>
        </w:tc>
      </w:tr>
      <w:tr w:rsidR="00CB7E5C" w:rsidRPr="00C4301F" w14:paraId="1ED6CADE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62D6F5BA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26/2/2022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6B9DC68C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12773</w:t>
            </w:r>
          </w:p>
        </w:tc>
      </w:tr>
      <w:tr w:rsidR="00CB7E5C" w:rsidRPr="00C4301F" w14:paraId="7D820732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3131709B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27/2/2022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50B9A880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13047</w:t>
            </w:r>
          </w:p>
        </w:tc>
      </w:tr>
      <w:tr w:rsidR="00CB7E5C" w:rsidRPr="00C4301F" w14:paraId="5FD24C90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005AFB0F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28/2/2022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3D5E2586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13382</w:t>
            </w:r>
          </w:p>
        </w:tc>
      </w:tr>
      <w:tr w:rsidR="00CB7E5C" w:rsidRPr="00C4301F" w14:paraId="78EC28E7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21D01219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1/3/2022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4652FE22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13574</w:t>
            </w:r>
          </w:p>
        </w:tc>
      </w:tr>
      <w:tr w:rsidR="00CB7E5C" w:rsidRPr="00C4301F" w14:paraId="3A4972EF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16EA1BDC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2/3/2022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2E3B76CD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13893</w:t>
            </w:r>
          </w:p>
        </w:tc>
      </w:tr>
      <w:tr w:rsidR="00CB7E5C" w:rsidRPr="00C4301F" w14:paraId="1EB9E443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2ECB1A36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3/3/2022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40B945DC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14080</w:t>
            </w:r>
          </w:p>
        </w:tc>
      </w:tr>
      <w:tr w:rsidR="00CB7E5C" w:rsidRPr="00C4301F" w14:paraId="75A64576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5C76A1EC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4/3/2022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4E2ED4CB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14057</w:t>
            </w:r>
          </w:p>
        </w:tc>
      </w:tr>
      <w:tr w:rsidR="00CB7E5C" w:rsidRPr="00C4301F" w14:paraId="05298041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06C3B848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5/3/2022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1D8151BD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13458</w:t>
            </w:r>
          </w:p>
        </w:tc>
      </w:tr>
      <w:tr w:rsidR="00CB7E5C" w:rsidRPr="00C4301F" w14:paraId="1CF3A6C5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2429E0C2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6/3/2022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75A02D38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13834</w:t>
            </w:r>
          </w:p>
        </w:tc>
      </w:tr>
      <w:tr w:rsidR="00CB7E5C" w:rsidRPr="00C4301F" w14:paraId="21107B96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4A519CEC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7/3/2022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37FDDCE8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14519</w:t>
            </w:r>
          </w:p>
        </w:tc>
      </w:tr>
      <w:tr w:rsidR="00CB7E5C" w:rsidRPr="00C4301F" w14:paraId="33205EDF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auto"/>
            <w:noWrap/>
            <w:vAlign w:val="bottom"/>
            <w:hideMark/>
          </w:tcPr>
          <w:p w14:paraId="1061F207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8/3/2022</w:t>
            </w:r>
          </w:p>
        </w:tc>
        <w:tc>
          <w:tcPr>
            <w:tcW w:w="3058" w:type="dxa"/>
            <w:shd w:val="clear" w:color="auto" w:fill="auto"/>
            <w:noWrap/>
            <w:vAlign w:val="bottom"/>
            <w:hideMark/>
          </w:tcPr>
          <w:p w14:paraId="188EA36E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14246</w:t>
            </w:r>
          </w:p>
        </w:tc>
      </w:tr>
      <w:tr w:rsidR="00CB7E5C" w:rsidRPr="00C4301F" w14:paraId="070B1750" w14:textId="77777777" w:rsidTr="00035440">
        <w:trPr>
          <w:trHeight w:val="300"/>
          <w:jc w:val="center"/>
        </w:trPr>
        <w:tc>
          <w:tcPr>
            <w:tcW w:w="1190" w:type="dxa"/>
            <w:shd w:val="clear" w:color="auto" w:fill="C5E0B3" w:themeFill="accent6" w:themeFillTint="66"/>
            <w:noWrap/>
            <w:vAlign w:val="bottom"/>
            <w:hideMark/>
          </w:tcPr>
          <w:p w14:paraId="7BE4556B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9/3/2022</w:t>
            </w:r>
          </w:p>
        </w:tc>
        <w:tc>
          <w:tcPr>
            <w:tcW w:w="3058" w:type="dxa"/>
            <w:shd w:val="clear" w:color="auto" w:fill="C5E0B3" w:themeFill="accent6" w:themeFillTint="66"/>
            <w:noWrap/>
            <w:vAlign w:val="bottom"/>
            <w:hideMark/>
          </w:tcPr>
          <w:p w14:paraId="01ADE3DC" w14:textId="77777777" w:rsidR="00CB7E5C" w:rsidRPr="00C4301F" w:rsidRDefault="00CB7E5C" w:rsidP="008C12E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</w:pPr>
            <w:r w:rsidRPr="00C430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bidi="th-TH"/>
              </w:rPr>
              <w:t>14771</w:t>
            </w:r>
          </w:p>
        </w:tc>
      </w:tr>
    </w:tbl>
    <w:p w14:paraId="2CA6A015" w14:textId="77777777" w:rsidR="006368AE" w:rsidRDefault="006368AE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6334A94" w14:textId="1E5A4588" w:rsidR="00E67CDB" w:rsidRPr="00CD6B0D" w:rsidRDefault="00922A01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sym w:font="Wingdings 2" w:char="F043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B472D">
        <w:rPr>
          <w:rFonts w:ascii="Times New Roman" w:hAnsi="Times New Roman" w:cs="Times New Roman"/>
          <w:sz w:val="24"/>
          <w:szCs w:val="24"/>
        </w:rPr>
        <w:t>Nhìn chung</w:t>
      </w:r>
      <w:r w:rsidR="00B8576E">
        <w:rPr>
          <w:rFonts w:ascii="Times New Roman" w:hAnsi="Times New Roman" w:cs="Times New Roman"/>
          <w:sz w:val="24"/>
          <w:szCs w:val="24"/>
        </w:rPr>
        <w:t xml:space="preserve">, giao diện và </w:t>
      </w:r>
      <w:r w:rsidR="00467798">
        <w:rPr>
          <w:rFonts w:ascii="Times New Roman" w:hAnsi="Times New Roman" w:cs="Times New Roman"/>
          <w:sz w:val="24"/>
          <w:szCs w:val="24"/>
        </w:rPr>
        <w:t xml:space="preserve">cách chơi của dịch vụ I-Lucky Beta </w:t>
      </w:r>
      <w:r w:rsidR="00AB472D">
        <w:rPr>
          <w:rFonts w:ascii="Times New Roman" w:hAnsi="Times New Roman" w:cs="Times New Roman"/>
          <w:sz w:val="24"/>
          <w:szCs w:val="24"/>
        </w:rPr>
        <w:t>rất dễ dàng cho khách hàng có thể tiếp cận</w:t>
      </w:r>
      <w:r w:rsidR="00C11511">
        <w:rPr>
          <w:rFonts w:ascii="Times New Roman" w:hAnsi="Times New Roman" w:cs="Times New Roman"/>
          <w:sz w:val="24"/>
          <w:szCs w:val="24"/>
        </w:rPr>
        <w:t xml:space="preserve">. Do đó, số lượng khách hàng tham gia chơi và thực hiện nhiệm vụ để nhận thưởng </w:t>
      </w:r>
      <w:r w:rsidR="004E103B">
        <w:rPr>
          <w:rFonts w:ascii="Times New Roman" w:hAnsi="Times New Roman" w:cs="Times New Roman"/>
          <w:sz w:val="24"/>
          <w:szCs w:val="24"/>
        </w:rPr>
        <w:t>tăng nhanh kể từ những ngày đầu tiên.</w:t>
      </w:r>
      <w:r w:rsidR="00F40A0D">
        <w:rPr>
          <w:rFonts w:ascii="Times New Roman" w:hAnsi="Times New Roman" w:cs="Times New Roman"/>
          <w:sz w:val="24"/>
          <w:szCs w:val="24"/>
        </w:rPr>
        <w:t xml:space="preserve"> Duy trì ở mức trung bình 13.000 lượt thực hiện nhiệm vụ trong suốt</w:t>
      </w:r>
      <w:r w:rsidR="0095446F">
        <w:rPr>
          <w:rFonts w:ascii="Times New Roman" w:hAnsi="Times New Roman" w:cs="Times New Roman"/>
          <w:sz w:val="24"/>
          <w:szCs w:val="24"/>
        </w:rPr>
        <w:t xml:space="preserve"> thời gian chạy thử nghiệm.</w:t>
      </w:r>
    </w:p>
    <w:p w14:paraId="47D6D630" w14:textId="77777777" w:rsidR="00C046F3" w:rsidRDefault="00C046F3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8D414CC" w14:textId="319C8672" w:rsidR="005939FD" w:rsidRDefault="00C42F1A" w:rsidP="008C12E4">
      <w:pPr>
        <w:spacing w:after="0" w:line="240" w:lineRule="auto"/>
        <w:ind w:left="720" w:hanging="36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3</w:t>
      </w:r>
      <w:r w:rsidR="00620B33" w:rsidRPr="003C3AD1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2</w:t>
      </w:r>
      <w:r w:rsidR="00620B33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 w:rsidR="00620B33" w:rsidRPr="003C3AD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="00620B33">
        <w:rPr>
          <w:rFonts w:ascii="Times New Roman" w:hAnsi="Times New Roman" w:cs="Times New Roman"/>
          <w:b/>
          <w:color w:val="000000"/>
          <w:sz w:val="24"/>
          <w:szCs w:val="24"/>
        </w:rPr>
        <w:t>Đánh giá hệ thống</w:t>
      </w:r>
    </w:p>
    <w:p w14:paraId="3E3288B9" w14:textId="677C8EBA" w:rsidR="005939FD" w:rsidRDefault="005939FD" w:rsidP="00E20F4E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Giao diện trò chơi</w:t>
      </w:r>
      <w:r w:rsidR="00E94D3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rõ ràng, bắt mắt, không </w:t>
      </w:r>
      <w:r w:rsidR="00324123">
        <w:rPr>
          <w:rFonts w:ascii="Times New Roman" w:hAnsi="Times New Roman" w:cs="Times New Roman"/>
          <w:bCs/>
          <w:color w:val="000000"/>
          <w:sz w:val="24"/>
          <w:szCs w:val="24"/>
        </w:rPr>
        <w:t>bị nhòe, mờ hình ảnh.</w:t>
      </w:r>
    </w:p>
    <w:p w14:paraId="2D32D2FB" w14:textId="2ED03E18" w:rsidR="00324123" w:rsidRDefault="00324123" w:rsidP="00E20F4E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Không xảy ra hiện tượng giật lag khi chơi</w:t>
      </w:r>
      <w:r w:rsidR="004E07B6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và 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>thực hiện nhiệm vụ</w:t>
      </w:r>
      <w:r w:rsidR="004E07B6">
        <w:rPr>
          <w:rFonts w:ascii="Times New Roman" w:hAnsi="Times New Roman" w:cs="Times New Roman"/>
          <w:bCs/>
          <w:color w:val="000000"/>
          <w:sz w:val="24"/>
          <w:szCs w:val="24"/>
        </w:rPr>
        <w:t>.</w:t>
      </w:r>
    </w:p>
    <w:p w14:paraId="31B553BA" w14:textId="317CF114" w:rsidR="009D1CEB" w:rsidRDefault="009D1CEB" w:rsidP="00E20F4E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Hệ thống thực hiện nhiệm vụ hoạt động tốt</w:t>
      </w:r>
      <w:r w:rsidR="006B3983">
        <w:rPr>
          <w:rFonts w:ascii="Times New Roman" w:hAnsi="Times New Roman" w:cs="Times New Roman"/>
          <w:bCs/>
          <w:color w:val="000000"/>
          <w:sz w:val="24"/>
          <w:szCs w:val="24"/>
        </w:rPr>
        <w:t>.</w:t>
      </w:r>
    </w:p>
    <w:p w14:paraId="2DA25E70" w14:textId="2CD668AC" w:rsidR="006B3983" w:rsidRDefault="006B3983" w:rsidP="00E20F4E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Liên kết với các nền mạng xã hội như Facebook, WhatsApp, LaoApp</w:t>
      </w:r>
      <w:r w:rsidR="00023D82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không xảy ra lỗi.</w:t>
      </w:r>
    </w:p>
    <w:p w14:paraId="465A1D58" w14:textId="6FA2C5EA" w:rsidR="001130D9" w:rsidRDefault="002779D6" w:rsidP="00C42F1A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4E07B6">
        <w:rPr>
          <w:rFonts w:ascii="Times New Roman" w:hAnsi="Times New Roman" w:cs="Times New Roman"/>
          <w:bCs/>
          <w:color w:val="000000"/>
          <w:sz w:val="24"/>
          <w:szCs w:val="24"/>
        </w:rPr>
        <w:t>Băng thông đáp ứng được 10.000 thuê bao chơi đồng thời</w:t>
      </w:r>
      <w:r w:rsidR="004E07B6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nên không xảy ra mất kết nối khi sử dụng.</w:t>
      </w:r>
    </w:p>
    <w:p w14:paraId="1CB8EA1C" w14:textId="0E6C6935" w:rsidR="0096477B" w:rsidRPr="00C42F1A" w:rsidRDefault="00871CA6" w:rsidP="00C42F1A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Hệ thống trả </w:t>
      </w:r>
      <w:r w:rsidR="000A4AF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tiền 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thưởng </w:t>
      </w:r>
      <w:r w:rsidR="000A4AF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và dữ liệu Internet </w:t>
      </w:r>
      <w:r w:rsidR="006320CE">
        <w:rPr>
          <w:rFonts w:ascii="Times New Roman" w:hAnsi="Times New Roman" w:cs="Times New Roman"/>
          <w:bCs/>
          <w:color w:val="000000"/>
          <w:sz w:val="24"/>
          <w:szCs w:val="24"/>
        </w:rPr>
        <w:t>về tài khoản của khách hàng</w:t>
      </w:r>
      <w:r w:rsidR="00023D82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đầy đủ.</w:t>
      </w:r>
      <w:r w:rsidR="00550BF4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</w:p>
    <w:p w14:paraId="201AD829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14:paraId="5A0B1830" w14:textId="4F4F55DB" w:rsidR="00E96176" w:rsidRDefault="00E96176" w:rsidP="00E96176">
      <w:pPr>
        <w:spacing w:after="0" w:line="240" w:lineRule="auto"/>
        <w:ind w:firstLine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</w:t>
      </w:r>
      <w:r w:rsidRPr="00E8315B"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</w:rPr>
        <w:t xml:space="preserve">Đề </w:t>
      </w:r>
      <w:r w:rsidR="007051E5">
        <w:rPr>
          <w:rFonts w:ascii="Times New Roman" w:hAnsi="Times New Roman" w:cs="Times New Roman"/>
          <w:b/>
          <w:sz w:val="24"/>
          <w:szCs w:val="24"/>
        </w:rPr>
        <w:t>x</w:t>
      </w:r>
      <w:r>
        <w:rPr>
          <w:rFonts w:ascii="Times New Roman" w:hAnsi="Times New Roman" w:cs="Times New Roman"/>
          <w:b/>
          <w:sz w:val="24"/>
          <w:szCs w:val="24"/>
        </w:rPr>
        <w:t>uất giai đoạn thu phí chính thức:</w:t>
      </w:r>
    </w:p>
    <w:p w14:paraId="0BD20394" w14:textId="67E54D8E" w:rsidR="00054DF9" w:rsidRDefault="00D42B64" w:rsidP="00604323">
      <w:pPr>
        <w:pStyle w:val="ListParagraph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Giai đoạn 2: Sau khi hoàn thiện đánh giá phiên bản I-Lucky Beta, </w:t>
      </w:r>
      <w:r w:rsidR="00604323">
        <w:rPr>
          <w:rFonts w:ascii="Times New Roman" w:hAnsi="Times New Roman" w:cs="Times New Roman"/>
          <w:color w:val="000000"/>
          <w:sz w:val="24"/>
          <w:szCs w:val="24"/>
        </w:rPr>
        <w:t>triển khai giai đoạn thu phí khách hàng.</w:t>
      </w:r>
    </w:p>
    <w:p w14:paraId="2E466B4B" w14:textId="2F66AFCE" w:rsidR="00D42B64" w:rsidRPr="00367895" w:rsidRDefault="00604323" w:rsidP="00604323">
      <w:pPr>
        <w:pStyle w:val="ListParagraph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sym w:font="Wingdings 2" w:char="F043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83E11">
        <w:rPr>
          <w:rFonts w:ascii="Times New Roman" w:hAnsi="Times New Roman" w:cs="Times New Roman"/>
          <w:b/>
          <w:bCs/>
          <w:sz w:val="24"/>
          <w:szCs w:val="24"/>
        </w:rPr>
        <w:t xml:space="preserve">Bài toán kinh doanh : </w:t>
      </w:r>
      <w:r w:rsidR="00D42B64">
        <w:rPr>
          <w:rFonts w:ascii="Times New Roman" w:hAnsi="Times New Roman" w:cs="Times New Roman"/>
          <w:sz w:val="24"/>
          <w:szCs w:val="24"/>
        </w:rPr>
        <w:t>Khách hàng đăng ký sử dụng dịch vụ để có thêm nhiều lượt chơi trong ngày</w:t>
      </w:r>
      <w:r w:rsidR="0028795B">
        <w:rPr>
          <w:rFonts w:ascii="Times New Roman" w:hAnsi="Times New Roman" w:cs="Times New Roman"/>
          <w:sz w:val="24"/>
          <w:szCs w:val="24"/>
        </w:rPr>
        <w:t>.</w:t>
      </w:r>
    </w:p>
    <w:p w14:paraId="42A2D136" w14:textId="43EC095E" w:rsidR="00367895" w:rsidRDefault="00954892" w:rsidP="00367895">
      <w:pPr>
        <w:pStyle w:val="ListParagraph"/>
        <w:numPr>
          <w:ilvl w:val="0"/>
          <w:numId w:val="10"/>
        </w:numPr>
        <w:spacing w:after="0" w:line="240" w:lineRule="auto"/>
        <w:ind w:left="990" w:hanging="27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Khách hàng mới</w:t>
      </w:r>
      <w:r w:rsidR="00EE541E">
        <w:rPr>
          <w:rFonts w:ascii="Times New Roman" w:hAnsi="Times New Roman" w:cs="Times New Roman"/>
          <w:color w:val="000000"/>
          <w:sz w:val="24"/>
          <w:szCs w:val="24"/>
        </w:rPr>
        <w:t xml:space="preserve"> được miễn phí 3 lượt chơi, sau đó phải đăng ký để </w:t>
      </w:r>
      <w:r w:rsidR="006B526C">
        <w:rPr>
          <w:rFonts w:ascii="Times New Roman" w:hAnsi="Times New Roman" w:cs="Times New Roman"/>
          <w:color w:val="000000"/>
          <w:sz w:val="24"/>
          <w:szCs w:val="24"/>
        </w:rPr>
        <w:t xml:space="preserve">tiếp tục tham gia </w:t>
      </w:r>
      <w:r w:rsidR="008B71CF">
        <w:rPr>
          <w:rFonts w:ascii="Times New Roman" w:hAnsi="Times New Roman" w:cs="Times New Roman"/>
          <w:color w:val="000000"/>
          <w:sz w:val="24"/>
          <w:szCs w:val="24"/>
        </w:rPr>
        <w:t xml:space="preserve">dịch vụ </w:t>
      </w:r>
      <w:r w:rsidR="006B526C">
        <w:rPr>
          <w:rFonts w:ascii="Times New Roman" w:hAnsi="Times New Roman" w:cs="Times New Roman"/>
          <w:color w:val="000000"/>
          <w:sz w:val="24"/>
          <w:szCs w:val="24"/>
        </w:rPr>
        <w:t>(phí 200Kip/5 lượt/ngày).</w:t>
      </w:r>
    </w:p>
    <w:p w14:paraId="236D65CA" w14:textId="7CA68213" w:rsidR="006B526C" w:rsidRDefault="00525C7E" w:rsidP="00367895">
      <w:pPr>
        <w:pStyle w:val="ListParagraph"/>
        <w:numPr>
          <w:ilvl w:val="0"/>
          <w:numId w:val="10"/>
        </w:numPr>
        <w:spacing w:after="0" w:line="240" w:lineRule="auto"/>
        <w:ind w:left="990" w:hanging="27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Đối với khách hàng </w:t>
      </w:r>
      <w:r w:rsidR="00352FA7">
        <w:rPr>
          <w:rFonts w:ascii="Times New Roman" w:hAnsi="Times New Roman" w:cs="Times New Roman"/>
          <w:color w:val="000000"/>
          <w:sz w:val="24"/>
          <w:szCs w:val="24"/>
        </w:rPr>
        <w:t xml:space="preserve">đã </w:t>
      </w:r>
      <w:r>
        <w:rPr>
          <w:rFonts w:ascii="Times New Roman" w:hAnsi="Times New Roman" w:cs="Times New Roman"/>
          <w:color w:val="000000"/>
          <w:sz w:val="24"/>
          <w:szCs w:val="24"/>
        </w:rPr>
        <w:t>đăng ký</w:t>
      </w:r>
      <w:r w:rsidR="00352FA7">
        <w:rPr>
          <w:rFonts w:ascii="Times New Roman" w:hAnsi="Times New Roman" w:cs="Times New Roman"/>
          <w:color w:val="000000"/>
          <w:sz w:val="24"/>
          <w:szCs w:val="24"/>
        </w:rPr>
        <w:t>, được tặng miễn phí 3 lượt</w:t>
      </w:r>
      <w:r w:rsidR="00E47186">
        <w:rPr>
          <w:rFonts w:ascii="Times New Roman" w:hAnsi="Times New Roman" w:cs="Times New Roman"/>
          <w:color w:val="000000"/>
          <w:sz w:val="24"/>
          <w:szCs w:val="24"/>
        </w:rPr>
        <w:t>/ngày</w:t>
      </w:r>
      <w:r w:rsidR="00F64DAC">
        <w:rPr>
          <w:rFonts w:ascii="Times New Roman" w:hAnsi="Times New Roman" w:cs="Times New Roman"/>
          <w:color w:val="000000"/>
          <w:sz w:val="24"/>
          <w:szCs w:val="24"/>
        </w:rPr>
        <w:t>. Đồng thời sẽ có thêm 5 lượt</w:t>
      </w:r>
      <w:r w:rsidR="00F229E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75E29">
        <w:rPr>
          <w:rFonts w:ascii="Times New Roman" w:hAnsi="Times New Roman" w:cs="Times New Roman"/>
          <w:color w:val="000000"/>
          <w:sz w:val="24"/>
          <w:szCs w:val="24"/>
        </w:rPr>
        <w:t>từ hệ thống tự động gia hạn (phí 200Kip/</w:t>
      </w:r>
      <w:r w:rsidR="00BE5AC5">
        <w:rPr>
          <w:rFonts w:ascii="Times New Roman" w:hAnsi="Times New Roman" w:cs="Times New Roman"/>
          <w:color w:val="000000"/>
          <w:sz w:val="24"/>
          <w:szCs w:val="24"/>
        </w:rPr>
        <w:t>5 lượt/ngày) =&gt; Tổng cộng 8 lượt/ngày.</w:t>
      </w:r>
    </w:p>
    <w:p w14:paraId="622B53B9" w14:textId="1196BC1F" w:rsidR="00C93931" w:rsidRPr="00F241E9" w:rsidRDefault="00625BC2" w:rsidP="00C93931">
      <w:pPr>
        <w:pStyle w:val="ListParagraph"/>
        <w:numPr>
          <w:ilvl w:val="0"/>
          <w:numId w:val="10"/>
        </w:numPr>
        <w:spacing w:after="0" w:line="240" w:lineRule="auto"/>
        <w:ind w:left="990" w:hanging="27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Khách hàng đã đăng ký, sau khi sử dụng hết</w:t>
      </w:r>
      <w:r w:rsidR="003E1B7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lượt</w:t>
      </w:r>
      <w:r w:rsidR="003E1B72">
        <w:rPr>
          <w:rFonts w:ascii="Times New Roman" w:hAnsi="Times New Roman" w:cs="Times New Roman"/>
          <w:color w:val="000000"/>
          <w:sz w:val="24"/>
          <w:szCs w:val="24"/>
        </w:rPr>
        <w:t xml:space="preserve"> chơi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có thể đăng ký mua thêm</w:t>
      </w:r>
      <w:r w:rsidR="00B2055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E1B72">
        <w:rPr>
          <w:rFonts w:ascii="Times New Roman" w:hAnsi="Times New Roman" w:cs="Times New Roman"/>
          <w:color w:val="000000"/>
          <w:sz w:val="24"/>
          <w:szCs w:val="24"/>
        </w:rPr>
        <w:t xml:space="preserve">5 </w:t>
      </w:r>
      <w:r w:rsidR="00B20554">
        <w:rPr>
          <w:rFonts w:ascii="Times New Roman" w:hAnsi="Times New Roman" w:cs="Times New Roman"/>
          <w:color w:val="000000"/>
          <w:sz w:val="24"/>
          <w:szCs w:val="24"/>
        </w:rPr>
        <w:t>lượt</w:t>
      </w:r>
      <w:r w:rsidR="00F4431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E1B72">
        <w:rPr>
          <w:rFonts w:ascii="Times New Roman" w:hAnsi="Times New Roman" w:cs="Times New Roman"/>
          <w:color w:val="000000"/>
          <w:sz w:val="24"/>
          <w:szCs w:val="24"/>
        </w:rPr>
        <w:t xml:space="preserve">với 200Kip, </w:t>
      </w:r>
      <w:r w:rsidR="003144F7">
        <w:rPr>
          <w:rFonts w:ascii="Times New Roman" w:hAnsi="Times New Roman" w:cs="Times New Roman"/>
          <w:color w:val="000000"/>
          <w:sz w:val="24"/>
          <w:szCs w:val="24"/>
        </w:rPr>
        <w:t>lượt chơi mua thêm chỉ có giá trị trong ngày.</w:t>
      </w:r>
    </w:p>
    <w:p w14:paraId="25C5D0D7" w14:textId="0744D628" w:rsidR="00FA2822" w:rsidRDefault="00C93931" w:rsidP="00FA2822">
      <w:pPr>
        <w:pStyle w:val="ListParagraph"/>
        <w:spacing w:after="0" w:line="240" w:lineRule="auto"/>
        <w:ind w:left="990" w:hanging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sym w:font="Wingdings 2" w:char="F043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Hệ thống</w:t>
      </w:r>
      <w:r w:rsidR="00FA2822">
        <w:rPr>
          <w:rFonts w:ascii="Times New Roman" w:hAnsi="Times New Roman" w:cs="Times New Roman"/>
          <w:b/>
          <w:bCs/>
          <w:sz w:val="24"/>
          <w:szCs w:val="24"/>
        </w:rPr>
        <w:t xml:space="preserve"> đăng ký/hủy:</w:t>
      </w:r>
    </w:p>
    <w:p w14:paraId="6933C40D" w14:textId="4CA730FD" w:rsidR="00FA2822" w:rsidRDefault="00307B64" w:rsidP="00307B64">
      <w:pPr>
        <w:pStyle w:val="ListParagraph"/>
        <w:numPr>
          <w:ilvl w:val="0"/>
          <w:numId w:val="10"/>
        </w:numPr>
        <w:spacing w:after="0" w:line="240" w:lineRule="auto"/>
        <w:ind w:left="990" w:hanging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Thiết kế</w:t>
      </w:r>
      <w:r w:rsidR="000070FB">
        <w:rPr>
          <w:rFonts w:ascii="Times New Roman" w:hAnsi="Times New Roman" w:cs="Times New Roman"/>
          <w:sz w:val="24"/>
          <w:szCs w:val="24"/>
        </w:rPr>
        <w:t xml:space="preserve"> menu đăng ký trên giao diện Webview</w:t>
      </w:r>
      <w:r w:rsidR="00613388">
        <w:rPr>
          <w:rFonts w:ascii="Times New Roman" w:hAnsi="Times New Roman" w:cs="Times New Roman"/>
          <w:sz w:val="24"/>
          <w:szCs w:val="24"/>
        </w:rPr>
        <w:t xml:space="preserve">, hiển thị thông tin gói </w:t>
      </w:r>
      <w:r w:rsidR="00930FD9">
        <w:rPr>
          <w:rFonts w:ascii="Times New Roman" w:hAnsi="Times New Roman" w:cs="Times New Roman"/>
          <w:sz w:val="24"/>
          <w:szCs w:val="24"/>
        </w:rPr>
        <w:t>cước của dịch vụ bên cạnh.</w:t>
      </w:r>
    </w:p>
    <w:p w14:paraId="60FBF2AA" w14:textId="2CBFE596" w:rsidR="00307B64" w:rsidRDefault="00930FD9" w:rsidP="00307B64">
      <w:pPr>
        <w:pStyle w:val="ListParagraph"/>
        <w:numPr>
          <w:ilvl w:val="0"/>
          <w:numId w:val="10"/>
        </w:numPr>
        <w:spacing w:after="0" w:line="240" w:lineRule="auto"/>
        <w:ind w:left="990" w:hanging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Nút mua thêm </w:t>
      </w:r>
      <w:r w:rsidR="00C14321">
        <w:rPr>
          <w:rFonts w:ascii="Times New Roman" w:hAnsi="Times New Roman" w:cs="Times New Roman"/>
          <w:sz w:val="24"/>
          <w:szCs w:val="24"/>
        </w:rPr>
        <w:t>hiện ra khi khách hàng hết lượt chơi</w:t>
      </w:r>
      <w:r w:rsidR="00054DF9">
        <w:rPr>
          <w:rFonts w:ascii="Times New Roman" w:hAnsi="Times New Roman" w:cs="Times New Roman"/>
          <w:sz w:val="24"/>
          <w:szCs w:val="24"/>
        </w:rPr>
        <w:t>.</w:t>
      </w:r>
    </w:p>
    <w:p w14:paraId="7D247DC0" w14:textId="70028BF3" w:rsidR="00C14321" w:rsidRDefault="005E13B9" w:rsidP="00307B64">
      <w:pPr>
        <w:pStyle w:val="ListParagraph"/>
        <w:numPr>
          <w:ilvl w:val="0"/>
          <w:numId w:val="10"/>
        </w:numPr>
        <w:spacing w:after="0" w:line="240" w:lineRule="auto"/>
        <w:ind w:left="990" w:hanging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Không </w:t>
      </w:r>
      <w:r w:rsidR="00054DF9">
        <w:rPr>
          <w:rFonts w:ascii="Times New Roman" w:hAnsi="Times New Roman" w:cs="Times New Roman"/>
          <w:sz w:val="24"/>
          <w:szCs w:val="24"/>
        </w:rPr>
        <w:t>thiết kế nút hủy dịch vụ trên giao diện Webview =&gt; Có phần hướng dẫn khách hàng hủy qua kênh USSD.</w:t>
      </w:r>
    </w:p>
    <w:p w14:paraId="5B5D0B01" w14:textId="16F8157C" w:rsidR="00054DF9" w:rsidRPr="00FA2822" w:rsidRDefault="00054DF9" w:rsidP="00307B64">
      <w:pPr>
        <w:pStyle w:val="ListParagraph"/>
        <w:numPr>
          <w:ilvl w:val="0"/>
          <w:numId w:val="10"/>
        </w:numPr>
        <w:spacing w:after="0" w:line="240" w:lineRule="auto"/>
        <w:ind w:left="990" w:hanging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Kênh USSD riêng để đăng ký, mua thêm lượt, hủy dịch vụ.</w:t>
      </w:r>
    </w:p>
    <w:p w14:paraId="3DCF7011" w14:textId="77777777" w:rsidR="00E96176" w:rsidRPr="008901FC" w:rsidRDefault="00E96176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14:paraId="42192361" w14:textId="43D9901A" w:rsidR="005B66CB" w:rsidRDefault="00E96176" w:rsidP="00E96176">
      <w:pPr>
        <w:spacing w:after="0" w:line="240" w:lineRule="auto"/>
        <w:ind w:firstLine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5</w:t>
      </w:r>
      <w:r w:rsidR="00893F1B" w:rsidRPr="00E8315B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F401FB">
        <w:rPr>
          <w:rFonts w:ascii="Times New Roman" w:hAnsi="Times New Roman" w:cs="Times New Roman"/>
          <w:b/>
          <w:sz w:val="24"/>
          <w:szCs w:val="24"/>
        </w:rPr>
        <w:t>Chữ ký</w:t>
      </w:r>
      <w:r w:rsidR="005B66CB">
        <w:rPr>
          <w:rFonts w:ascii="Times New Roman" w:hAnsi="Times New Roman" w:cs="Times New Roman"/>
          <w:b/>
          <w:sz w:val="24"/>
          <w:szCs w:val="24"/>
        </w:rPr>
        <w:t xml:space="preserve"> của đại diện các bên</w:t>
      </w:r>
    </w:p>
    <w:p w14:paraId="18A5E34E" w14:textId="1B34F6CA" w:rsidR="005B66CB" w:rsidRDefault="00567369" w:rsidP="0056736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</w:t>
      </w:r>
      <w:r w:rsidR="006A4A13" w:rsidRPr="006A4A13">
        <w:rPr>
          <w:rFonts w:ascii="Times New Roman" w:hAnsi="Times New Roman" w:cs="Times New Roman"/>
          <w:sz w:val="24"/>
          <w:szCs w:val="24"/>
          <w:lang w:val="vi-VN"/>
        </w:rPr>
        <w:t>ác bên của thỏa thuận này thông qua đại diện được ủy quyền hợp lệ của họ đã thực hiện thỏa thuận xác nhận rằng họ đã đọc, hiểu và đồng ý với các điều khoản và điều kiện của thỏa thuận này như được nêu trong tài liệu này.</w:t>
      </w:r>
      <w:r w:rsidR="005B66CB">
        <w:rPr>
          <w:rFonts w:ascii="Times New Roman" w:hAnsi="Times New Roman" w:cs="Times New Roman"/>
          <w:sz w:val="24"/>
          <w:szCs w:val="24"/>
        </w:rPr>
        <w:t xml:space="preserve"> </w:t>
      </w:r>
      <w:r w:rsidR="006A4A13" w:rsidRPr="006A4A13">
        <w:rPr>
          <w:rFonts w:ascii="Times New Roman" w:hAnsi="Times New Roman" w:cs="Times New Roman"/>
          <w:sz w:val="24"/>
          <w:szCs w:val="24"/>
          <w:lang w:val="vi-VN"/>
        </w:rPr>
        <w:t>Nếu có bất kỳ thay đổi nào, hai bên cần lập biên bản thỏa thuận và thông báo cho bên kia qua email.</w:t>
      </w:r>
    </w:p>
    <w:p w14:paraId="2041C52B" w14:textId="0ABC050A" w:rsidR="006A4A13" w:rsidRPr="00F241E9" w:rsidRDefault="006A4A13" w:rsidP="00F241E9">
      <w:pPr>
        <w:spacing w:line="240" w:lineRule="auto"/>
        <w:ind w:firstLine="108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6A4A13">
        <w:rPr>
          <w:rFonts w:ascii="Times New Roman" w:hAnsi="Times New Roman" w:cs="Times New Roman"/>
          <w:sz w:val="24"/>
          <w:szCs w:val="24"/>
          <w:lang w:val="vi-VN"/>
        </w:rPr>
        <w:t>Các bên xác nhận nội dung trong thỏa thuận này và ký như một dấu hiệu chấp nhận thành 2 bản (mỗi bên một bản).</w:t>
      </w:r>
    </w:p>
    <w:p w14:paraId="600F622C" w14:textId="77777777" w:rsidR="00893F1B" w:rsidRPr="00E8315B" w:rsidRDefault="00893F1B" w:rsidP="00893F1B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893F1B" w:rsidRPr="00E8315B" w14:paraId="0581A9AC" w14:textId="77777777" w:rsidTr="00035440">
        <w:tc>
          <w:tcPr>
            <w:tcW w:w="4675" w:type="dxa"/>
          </w:tcPr>
          <w:p w14:paraId="49360A79" w14:textId="76EAF971" w:rsidR="00893F1B" w:rsidRPr="00FC403E" w:rsidRDefault="000736F0" w:rsidP="0003544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ĐẠI DIỆN</w:t>
            </w:r>
          </w:p>
          <w:p w14:paraId="393CB1A7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8315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STAR TELECOM CO.,LTD</w:t>
            </w:r>
          </w:p>
          <w:p w14:paraId="68782A82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03AB12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C6B651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4D2707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CDF1D12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66B1A18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5D513C4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5" w:type="dxa"/>
          </w:tcPr>
          <w:p w14:paraId="5A640238" w14:textId="6E39B555" w:rsidR="00893F1B" w:rsidRPr="00E8315B" w:rsidRDefault="000736F0" w:rsidP="0003544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ĐẠI DIỆN</w:t>
            </w:r>
          </w:p>
          <w:p w14:paraId="49B60B24" w14:textId="391FAFB6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8315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MOCOM C</w:t>
            </w:r>
            <w:r w:rsidR="000736F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  <w:r w:rsidRPr="00E8315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.,L</w:t>
            </w:r>
            <w:r w:rsidR="000736F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TD</w:t>
            </w:r>
          </w:p>
          <w:p w14:paraId="67D63406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F96C31E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C80FD1" w14:textId="77777777" w:rsidR="00893F1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13AE6D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9175BD8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2B5BEA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315B">
              <w:rPr>
                <w:rFonts w:ascii="Times New Roman" w:hAnsi="Times New Roman" w:cs="Times New Roman"/>
                <w:sz w:val="24"/>
                <w:szCs w:val="24"/>
              </w:rPr>
              <w:t>Mr. Nguyen Huy Tiep</w:t>
            </w:r>
          </w:p>
          <w:p w14:paraId="5A71EFCE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099CD5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D27FE7" w14:textId="77777777" w:rsidR="00893F1B" w:rsidRPr="00E8315B" w:rsidRDefault="00893F1B" w:rsidP="000354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E3650D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EA87A7D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06FF449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1FB7D7E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80A36F8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AEBAD06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E598C5B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C6A5C59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7657B48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B372E6E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EFD116B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D921F71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9CD2FB4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FABFDC1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432CE80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C28C1DE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2A2326C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3752BBC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11B7E40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6C72481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0D05F1B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4DD340C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52294C4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AB1F16D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787D4B6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0F83C76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E343589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3F6AB39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9139D78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08CF6DC" w14:textId="77777777" w:rsidR="00C32BCD" w:rsidRDefault="00C32BCD" w:rsidP="008C12E4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6A56A9B" w14:textId="77777777" w:rsidR="00854F12" w:rsidRDefault="00854F12" w:rsidP="008C12E4">
      <w:pPr>
        <w:spacing w:line="240" w:lineRule="auto"/>
      </w:pPr>
    </w:p>
    <w:sectPr w:rsidR="00854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D414C"/>
    <w:multiLevelType w:val="hybridMultilevel"/>
    <w:tmpl w:val="8BE08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A6D18"/>
    <w:multiLevelType w:val="hybridMultilevel"/>
    <w:tmpl w:val="DF4CE9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0384EA1"/>
    <w:multiLevelType w:val="hybridMultilevel"/>
    <w:tmpl w:val="53C8AA66"/>
    <w:lvl w:ilvl="0" w:tplc="950A184A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C2E1EA2"/>
    <w:multiLevelType w:val="hybridMultilevel"/>
    <w:tmpl w:val="E35835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46246B9"/>
    <w:multiLevelType w:val="hybridMultilevel"/>
    <w:tmpl w:val="6090D8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82C0CA4"/>
    <w:multiLevelType w:val="hybridMultilevel"/>
    <w:tmpl w:val="8B48DBBC"/>
    <w:lvl w:ilvl="0" w:tplc="6A9AFE4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3F221C"/>
    <w:multiLevelType w:val="hybridMultilevel"/>
    <w:tmpl w:val="A79A5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307124"/>
    <w:multiLevelType w:val="hybridMultilevel"/>
    <w:tmpl w:val="8B7A6DB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5FA20A9F"/>
    <w:multiLevelType w:val="hybridMultilevel"/>
    <w:tmpl w:val="3378D5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</w:num>
  <w:num w:numId="6">
    <w:abstractNumId w:val="8"/>
  </w:num>
  <w:num w:numId="7">
    <w:abstractNumId w:val="0"/>
  </w:num>
  <w:num w:numId="8">
    <w:abstractNumId w:val="3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BCD"/>
    <w:rsid w:val="000070FB"/>
    <w:rsid w:val="00023D82"/>
    <w:rsid w:val="00054DF9"/>
    <w:rsid w:val="00072F56"/>
    <w:rsid w:val="000736F0"/>
    <w:rsid w:val="00081060"/>
    <w:rsid w:val="0008766F"/>
    <w:rsid w:val="000A4AF8"/>
    <w:rsid w:val="000D199A"/>
    <w:rsid w:val="001130D9"/>
    <w:rsid w:val="001305A4"/>
    <w:rsid w:val="00146A91"/>
    <w:rsid w:val="00214927"/>
    <w:rsid w:val="00220FBA"/>
    <w:rsid w:val="002779D6"/>
    <w:rsid w:val="00286765"/>
    <w:rsid w:val="0028795B"/>
    <w:rsid w:val="002A48B8"/>
    <w:rsid w:val="002C1D96"/>
    <w:rsid w:val="00307B64"/>
    <w:rsid w:val="003144F7"/>
    <w:rsid w:val="00324123"/>
    <w:rsid w:val="00352FA7"/>
    <w:rsid w:val="00367895"/>
    <w:rsid w:val="00370361"/>
    <w:rsid w:val="00373251"/>
    <w:rsid w:val="00374533"/>
    <w:rsid w:val="00386B4A"/>
    <w:rsid w:val="003A784B"/>
    <w:rsid w:val="003C29F5"/>
    <w:rsid w:val="003D2FE9"/>
    <w:rsid w:val="003E1B72"/>
    <w:rsid w:val="00402294"/>
    <w:rsid w:val="00402AA2"/>
    <w:rsid w:val="00453FBA"/>
    <w:rsid w:val="00467798"/>
    <w:rsid w:val="004824F4"/>
    <w:rsid w:val="004C4A61"/>
    <w:rsid w:val="004E07B6"/>
    <w:rsid w:val="004E103B"/>
    <w:rsid w:val="004E2768"/>
    <w:rsid w:val="00525C7E"/>
    <w:rsid w:val="00550BF4"/>
    <w:rsid w:val="00567369"/>
    <w:rsid w:val="00580D11"/>
    <w:rsid w:val="005939FD"/>
    <w:rsid w:val="005A347E"/>
    <w:rsid w:val="005B66CB"/>
    <w:rsid w:val="005E13B9"/>
    <w:rsid w:val="00604323"/>
    <w:rsid w:val="00606564"/>
    <w:rsid w:val="00613388"/>
    <w:rsid w:val="00620B33"/>
    <w:rsid w:val="00625BC2"/>
    <w:rsid w:val="006320CE"/>
    <w:rsid w:val="00633C7C"/>
    <w:rsid w:val="006368AE"/>
    <w:rsid w:val="00655EC2"/>
    <w:rsid w:val="0066062D"/>
    <w:rsid w:val="00693F07"/>
    <w:rsid w:val="006A4A13"/>
    <w:rsid w:val="006B3983"/>
    <w:rsid w:val="006B526C"/>
    <w:rsid w:val="006F2C7D"/>
    <w:rsid w:val="0070277C"/>
    <w:rsid w:val="007051E5"/>
    <w:rsid w:val="00732775"/>
    <w:rsid w:val="00741552"/>
    <w:rsid w:val="00775697"/>
    <w:rsid w:val="007F5083"/>
    <w:rsid w:val="00817F8B"/>
    <w:rsid w:val="00853890"/>
    <w:rsid w:val="00854F12"/>
    <w:rsid w:val="00864A61"/>
    <w:rsid w:val="00871CA6"/>
    <w:rsid w:val="00893F1B"/>
    <w:rsid w:val="00896F70"/>
    <w:rsid w:val="008A680F"/>
    <w:rsid w:val="008B71CF"/>
    <w:rsid w:val="008C12E4"/>
    <w:rsid w:val="008E5692"/>
    <w:rsid w:val="0091314F"/>
    <w:rsid w:val="00921A67"/>
    <w:rsid w:val="00922A01"/>
    <w:rsid w:val="00930FD9"/>
    <w:rsid w:val="0095446F"/>
    <w:rsid w:val="00954892"/>
    <w:rsid w:val="009643B9"/>
    <w:rsid w:val="0096477B"/>
    <w:rsid w:val="00966A41"/>
    <w:rsid w:val="009C05C7"/>
    <w:rsid w:val="009D1CEB"/>
    <w:rsid w:val="00A0704D"/>
    <w:rsid w:val="00A329C8"/>
    <w:rsid w:val="00A32E0C"/>
    <w:rsid w:val="00A431E5"/>
    <w:rsid w:val="00A75A83"/>
    <w:rsid w:val="00A84CAD"/>
    <w:rsid w:val="00AB472D"/>
    <w:rsid w:val="00AF3AC1"/>
    <w:rsid w:val="00B20554"/>
    <w:rsid w:val="00B8576E"/>
    <w:rsid w:val="00BA14F7"/>
    <w:rsid w:val="00BA69A3"/>
    <w:rsid w:val="00BA72D4"/>
    <w:rsid w:val="00BC0536"/>
    <w:rsid w:val="00BE5AC5"/>
    <w:rsid w:val="00C046F3"/>
    <w:rsid w:val="00C11511"/>
    <w:rsid w:val="00C14321"/>
    <w:rsid w:val="00C30B6A"/>
    <w:rsid w:val="00C32BCD"/>
    <w:rsid w:val="00C3677E"/>
    <w:rsid w:val="00C4164E"/>
    <w:rsid w:val="00C42F1A"/>
    <w:rsid w:val="00C7350E"/>
    <w:rsid w:val="00C80E60"/>
    <w:rsid w:val="00C83E11"/>
    <w:rsid w:val="00C87A36"/>
    <w:rsid w:val="00C93931"/>
    <w:rsid w:val="00CA3C75"/>
    <w:rsid w:val="00CB1491"/>
    <w:rsid w:val="00CB2D21"/>
    <w:rsid w:val="00CB7E5C"/>
    <w:rsid w:val="00CD594D"/>
    <w:rsid w:val="00CD6B0D"/>
    <w:rsid w:val="00D4118C"/>
    <w:rsid w:val="00D42B64"/>
    <w:rsid w:val="00D63ED8"/>
    <w:rsid w:val="00E20F4E"/>
    <w:rsid w:val="00E2694F"/>
    <w:rsid w:val="00E47186"/>
    <w:rsid w:val="00E56212"/>
    <w:rsid w:val="00E67CDB"/>
    <w:rsid w:val="00E75E29"/>
    <w:rsid w:val="00E94D35"/>
    <w:rsid w:val="00E96176"/>
    <w:rsid w:val="00ED6811"/>
    <w:rsid w:val="00EE541E"/>
    <w:rsid w:val="00F229E2"/>
    <w:rsid w:val="00F231EE"/>
    <w:rsid w:val="00F241E9"/>
    <w:rsid w:val="00F401FB"/>
    <w:rsid w:val="00F40A0D"/>
    <w:rsid w:val="00F4431D"/>
    <w:rsid w:val="00F64DAC"/>
    <w:rsid w:val="00F97C6E"/>
    <w:rsid w:val="00FA2822"/>
    <w:rsid w:val="00FE080D"/>
    <w:rsid w:val="00FF2119"/>
    <w:rsid w:val="00FF5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82296"/>
  <w15:chartTrackingRefBased/>
  <w15:docId w15:val="{5D250EB3-4667-4CA7-8072-593882B12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2B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Paragraph,Norm,abc,List Paragraph1,Đoạn của Danh sách,List Paragraph11,Nga 3,VNA - List Paragraph,1.,lp_,List Paragraph 1,Đoạn c𞹺Danh sách,List Paragraph111,List Paragraph2,Colorful List - Accent 11,List Paragraph21,Đoạn cDanh sách"/>
    <w:basedOn w:val="Normal"/>
    <w:link w:val="ListParagraphChar"/>
    <w:uiPriority w:val="34"/>
    <w:qFormat/>
    <w:rsid w:val="00C32BCD"/>
    <w:pPr>
      <w:ind w:left="720"/>
      <w:contextualSpacing/>
    </w:pPr>
  </w:style>
  <w:style w:type="table" w:styleId="TableGrid">
    <w:name w:val="Table Grid"/>
    <w:basedOn w:val="TableNormal"/>
    <w:uiPriority w:val="59"/>
    <w:rsid w:val="00C32B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aliases w:val="Paragraph Char,Norm Char,abc Char,List Paragraph1 Char,Đoạn của Danh sách Char,List Paragraph11 Char,Nga 3 Char,VNA - List Paragraph Char,1. Char,lp_ Char,List Paragraph 1 Char,Đoạn c𞹺Danh sách Char,List Paragraph111 Char"/>
    <w:link w:val="ListParagraph"/>
    <w:uiPriority w:val="34"/>
    <w:qFormat/>
    <w:locked/>
    <w:rsid w:val="00C32BCD"/>
  </w:style>
  <w:style w:type="character" w:styleId="Hyperlink">
    <w:name w:val="Hyperlink"/>
    <w:basedOn w:val="DefaultParagraphFont"/>
    <w:uiPriority w:val="99"/>
    <w:unhideWhenUsed/>
    <w:rsid w:val="00C32B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1491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4A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4A13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6A4A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89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apps.apple.com/us/app/mocha-laosapp/id1521185976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play.google.com/store/apps/details?id=com.unitel.mocha.app&amp;hl=vi&amp;gl=US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ilucky.la:8080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6</Pages>
  <Words>897</Words>
  <Characters>5117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Nguyễn</dc:creator>
  <cp:keywords/>
  <dc:description/>
  <cp:lastModifiedBy>Nam Nguyễn</cp:lastModifiedBy>
  <cp:revision>149</cp:revision>
  <dcterms:created xsi:type="dcterms:W3CDTF">2022-03-16T09:31:00Z</dcterms:created>
  <dcterms:modified xsi:type="dcterms:W3CDTF">2022-03-16T15:39:00Z</dcterms:modified>
</cp:coreProperties>
</file>